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89" w:rsidRDefault="00486A92">
      <w:pPr>
        <w:rPr>
          <w:u w:val="single"/>
        </w:rPr>
      </w:pPr>
      <w:r w:rsidRPr="00583F7D">
        <w:rPr>
          <w:u w:val="single"/>
        </w:rPr>
        <w:t>Design and Technology at St Johns</w:t>
      </w:r>
    </w:p>
    <w:p w:rsidR="0075681D" w:rsidRPr="0075681D" w:rsidRDefault="0075681D">
      <w:bookmarkStart w:id="0" w:name="_GoBack"/>
      <w:r w:rsidRPr="0075681D">
        <w:t xml:space="preserve">Approved </w:t>
      </w:r>
      <w:proofErr w:type="gramStart"/>
      <w:r w:rsidRPr="0075681D">
        <w:t>Spring</w:t>
      </w:r>
      <w:proofErr w:type="gramEnd"/>
      <w:r w:rsidRPr="0075681D">
        <w:t xml:space="preserve"> 25 Renew Spring 28</w:t>
      </w:r>
    </w:p>
    <w:bookmarkEnd w:id="0"/>
    <w:p w:rsidR="00486A92" w:rsidRPr="00583F7D" w:rsidRDefault="00486A92">
      <w:pPr>
        <w:rPr>
          <w:u w:val="single"/>
        </w:rPr>
      </w:pPr>
      <w:r w:rsidRPr="00583F7D">
        <w:rPr>
          <w:u w:val="single"/>
        </w:rPr>
        <w:t xml:space="preserve">Intent </w:t>
      </w:r>
    </w:p>
    <w:p w:rsidR="00486A92" w:rsidRDefault="00486A92">
      <w:r>
        <w:t xml:space="preserve">Design and technology is an inspiring, rigorous and practical subject. Using creativity and imagination, pupils design and make products that solve </w:t>
      </w:r>
      <w:r w:rsidRPr="007C48E5">
        <w:rPr>
          <w:b/>
        </w:rPr>
        <w:t>real and relevant problems</w:t>
      </w:r>
      <w:r>
        <w:t xml:space="preserve"> within a variety of contexts, considering their own and others’ </w:t>
      </w:r>
      <w:r w:rsidRPr="007C48E5">
        <w:rPr>
          <w:b/>
        </w:rPr>
        <w:t>needs, wants and values</w:t>
      </w:r>
      <w:r>
        <w:t xml:space="preserve">. They acquire a broad range of </w:t>
      </w:r>
      <w:r w:rsidRPr="007C48E5">
        <w:rPr>
          <w:b/>
        </w:rPr>
        <w:t xml:space="preserve">subject knowledge </w:t>
      </w:r>
      <w:r>
        <w:t xml:space="preserve">and draw on disciplines such as </w:t>
      </w:r>
      <w:r w:rsidRPr="007C48E5">
        <w:rPr>
          <w:b/>
        </w:rPr>
        <w:t>mathematics, science, engineering, computing and art.</w:t>
      </w:r>
      <w:r>
        <w:t xml:space="preserve"> Pupils learn how to take risks, becoming resourceful, innovative, enterprising and capable citizens. Through the evaluation of </w:t>
      </w:r>
      <w:r w:rsidRPr="007C48E5">
        <w:rPr>
          <w:b/>
        </w:rPr>
        <w:t>past and present design and technology</w:t>
      </w:r>
      <w:r>
        <w:t xml:space="preserve">, they develop a critical understanding of its impact on daily life and the wider world. High-quality design and technology education makes an essential contribution to the creativity, culture, wealth and </w:t>
      </w:r>
      <w:proofErr w:type="spellStart"/>
      <w:r>
        <w:t>well</w:t>
      </w:r>
      <w:r w:rsidR="007C48E5">
        <w:t xml:space="preserve"> being</w:t>
      </w:r>
      <w:proofErr w:type="spellEnd"/>
      <w:r w:rsidR="007C48E5">
        <w:t xml:space="preserve"> of the nation.</w:t>
      </w:r>
    </w:p>
    <w:p w:rsidR="005906F9" w:rsidRDefault="005906F9">
      <w:r>
        <w:t>The national curriculum for design and technology aims to ensure that all pupils:</w:t>
      </w:r>
    </w:p>
    <w:p w:rsidR="005906F9" w:rsidRDefault="005906F9">
      <w:r>
        <w:t xml:space="preserve"> • develop the creative, technical and practical expertise needed to perform everyday tasks confidently and to participate successfully in an increasingly technological world </w:t>
      </w:r>
    </w:p>
    <w:p w:rsidR="005906F9" w:rsidRDefault="005906F9">
      <w:r>
        <w:t xml:space="preserve">• build and apply a repertoire of knowledge, understanding and skills in order to design and make high-quality prototypes and products for a wide range of users </w:t>
      </w:r>
    </w:p>
    <w:p w:rsidR="005906F9" w:rsidRDefault="005906F9">
      <w:r>
        <w:t xml:space="preserve">• critique, evaluate and test their ideas and products and the work of others </w:t>
      </w:r>
    </w:p>
    <w:p w:rsidR="005906F9" w:rsidRDefault="005906F9">
      <w:r>
        <w:t>• understand and apply the principles of nutrition and learn how to cook.</w:t>
      </w:r>
    </w:p>
    <w:p w:rsidR="007C48E5" w:rsidRDefault="007C48E5"/>
    <w:p w:rsidR="007C48E5" w:rsidRPr="00583F7D" w:rsidRDefault="007C48E5">
      <w:pPr>
        <w:rPr>
          <w:u w:val="single"/>
        </w:rPr>
      </w:pPr>
      <w:r w:rsidRPr="00583F7D">
        <w:rPr>
          <w:u w:val="single"/>
        </w:rPr>
        <w:t>EYFS</w:t>
      </w:r>
    </w:p>
    <w:p w:rsidR="005906F9" w:rsidRDefault="007C48E5" w:rsidP="007C48E5">
      <w:r>
        <w:t>During the Early Years Foundation Stage, the essential building blocks of children’s design and technology capability are established. There are many opportunities for carrying out D&amp;T-related activities in all areas of learning in the EYFS. Specifically, ‘Designing and Making’ is identified as a strand within Knowledge and Understanding of the World.</w:t>
      </w:r>
    </w:p>
    <w:p w:rsidR="005906F9" w:rsidRDefault="007C48E5" w:rsidP="007C48E5">
      <w:r>
        <w:t xml:space="preserve"> By the end of the EYFS, most children should be able to: </w:t>
      </w:r>
    </w:p>
    <w:p w:rsidR="005906F9" w:rsidRDefault="007C48E5" w:rsidP="007C48E5">
      <w:r>
        <w:t xml:space="preserve">•Construct with a purpose in mind, using a variety of resources </w:t>
      </w:r>
    </w:p>
    <w:p w:rsidR="005906F9" w:rsidRDefault="007C48E5" w:rsidP="007C48E5">
      <w:r>
        <w:lastRenderedPageBreak/>
        <w:t xml:space="preserve">•Use simple tools and techniques competently and appropriately •Build and construct with a wide range of objects, selecting appropriate resources and adapting their work when necessary </w:t>
      </w:r>
    </w:p>
    <w:p w:rsidR="007C48E5" w:rsidRDefault="007C48E5" w:rsidP="007C48E5">
      <w:r>
        <w:t>•Select the tools and techniques they need to shape, assemble and join materials they are using</w:t>
      </w:r>
      <w:r w:rsidR="005906F9">
        <w:t>.</w:t>
      </w:r>
    </w:p>
    <w:p w:rsidR="005906F9" w:rsidRDefault="005906F9" w:rsidP="007C48E5"/>
    <w:p w:rsidR="005906F9" w:rsidRPr="00583F7D" w:rsidRDefault="005906F9" w:rsidP="007C48E5">
      <w:pPr>
        <w:rPr>
          <w:u w:val="single"/>
        </w:rPr>
      </w:pPr>
      <w:r w:rsidRPr="00583F7D">
        <w:rPr>
          <w:u w:val="single"/>
        </w:rPr>
        <w:t xml:space="preserve">Key stage 1 </w:t>
      </w:r>
    </w:p>
    <w:p w:rsidR="00F23E9A" w:rsidRPr="00583F7D" w:rsidRDefault="00F23E9A" w:rsidP="007C48E5">
      <w:pPr>
        <w:rPr>
          <w:u w:val="single"/>
        </w:rPr>
      </w:pPr>
      <w:r w:rsidRPr="00583F7D">
        <w:rPr>
          <w:u w:val="single"/>
        </w:rPr>
        <w:t xml:space="preserve">Subject content Key Stage 1 </w:t>
      </w:r>
    </w:p>
    <w:p w:rsidR="00F23E9A" w:rsidRDefault="00F23E9A" w:rsidP="007C48E5">
      <w:r>
        <w:t xml:space="preserve">Through a variety of creative and practical activities, pupils should be taught the knowledge, understanding and skills needed to engage in an iterative process of designing and making. They should work in a range of relevant contexts [for example, the home and school, gardens and playgrounds, the local community, industry and the wider environment]. When designing and making, pupils should be taught to: </w:t>
      </w:r>
    </w:p>
    <w:p w:rsidR="00F23E9A" w:rsidRPr="00583F7D" w:rsidRDefault="00F23E9A" w:rsidP="007C48E5">
      <w:pPr>
        <w:rPr>
          <w:u w:val="single"/>
        </w:rPr>
      </w:pPr>
      <w:r w:rsidRPr="00583F7D">
        <w:rPr>
          <w:u w:val="single"/>
        </w:rPr>
        <w:t xml:space="preserve">Design </w:t>
      </w:r>
    </w:p>
    <w:p w:rsidR="00F23E9A" w:rsidRDefault="00F23E9A" w:rsidP="007C48E5">
      <w:r>
        <w:t xml:space="preserve">• design purposeful, functional, appealing products for themselves and other users based on design criteria </w:t>
      </w:r>
    </w:p>
    <w:p w:rsidR="005906F9" w:rsidRDefault="00F23E9A" w:rsidP="007C48E5">
      <w:r>
        <w:t>• generate, develop, model and communicate their ideas through talking, drawing, templates, mock-ups and, where appropriate, information and communication technology</w:t>
      </w:r>
    </w:p>
    <w:p w:rsidR="00F23E9A" w:rsidRDefault="00F23E9A" w:rsidP="007C48E5"/>
    <w:p w:rsidR="00F23E9A" w:rsidRPr="00583F7D" w:rsidRDefault="00F23E9A" w:rsidP="007C48E5">
      <w:pPr>
        <w:rPr>
          <w:u w:val="single"/>
        </w:rPr>
      </w:pPr>
      <w:r w:rsidRPr="00583F7D">
        <w:rPr>
          <w:u w:val="single"/>
        </w:rPr>
        <w:t xml:space="preserve">Make </w:t>
      </w:r>
    </w:p>
    <w:p w:rsidR="00F23E9A" w:rsidRDefault="00F23E9A" w:rsidP="007C48E5">
      <w:r>
        <w:t xml:space="preserve">• select from and use a range of tools and equipment to perform practical tasks [for example, cutting, shaping, joining and finishing] </w:t>
      </w:r>
    </w:p>
    <w:p w:rsidR="00F23E9A" w:rsidRDefault="00F23E9A" w:rsidP="007C48E5">
      <w:r>
        <w:t>• select from and use a wide range of materials and components, including construction materials, textiles and ingredients, according to their characteristics</w:t>
      </w:r>
    </w:p>
    <w:p w:rsidR="00F23E9A" w:rsidRDefault="00F23E9A" w:rsidP="007C48E5"/>
    <w:p w:rsidR="00F23E9A" w:rsidRPr="00583F7D" w:rsidRDefault="00F23E9A" w:rsidP="007C48E5">
      <w:pPr>
        <w:rPr>
          <w:u w:val="single"/>
        </w:rPr>
      </w:pPr>
      <w:r w:rsidRPr="00583F7D">
        <w:rPr>
          <w:u w:val="single"/>
        </w:rPr>
        <w:t xml:space="preserve">Evaluate </w:t>
      </w:r>
    </w:p>
    <w:p w:rsidR="00F23E9A" w:rsidRDefault="00F23E9A" w:rsidP="007C48E5">
      <w:r>
        <w:t xml:space="preserve">• explore and evaluate a range of existing products </w:t>
      </w:r>
    </w:p>
    <w:p w:rsidR="00F23E9A" w:rsidRDefault="00F23E9A" w:rsidP="007C48E5">
      <w:r>
        <w:t>• evaluate their ideas and products against design criteria</w:t>
      </w:r>
    </w:p>
    <w:p w:rsidR="00F23E9A" w:rsidRPr="00495723" w:rsidRDefault="00F23E9A" w:rsidP="00F23E9A">
      <w:pPr>
        <w:rPr>
          <w:u w:val="single"/>
        </w:rPr>
      </w:pPr>
      <w:r w:rsidRPr="00495723">
        <w:rPr>
          <w:u w:val="single"/>
        </w:rPr>
        <w:lastRenderedPageBreak/>
        <w:t xml:space="preserve">Technical knowledge </w:t>
      </w:r>
    </w:p>
    <w:p w:rsidR="00F23E9A" w:rsidRDefault="00F23E9A" w:rsidP="00F23E9A">
      <w:r>
        <w:t xml:space="preserve">• build structures, exploring how they can be made stronger, stiffer and more stable </w:t>
      </w:r>
    </w:p>
    <w:p w:rsidR="00F23E9A" w:rsidRDefault="00495723" w:rsidP="00F23E9A">
      <w:r>
        <w:t xml:space="preserve">• explore and use mechanisms </w:t>
      </w:r>
      <w:r w:rsidR="00F23E9A">
        <w:t>for example, levers, sliders, wheels and axles], in their products.</w:t>
      </w:r>
    </w:p>
    <w:p w:rsidR="00495723" w:rsidRDefault="00495723" w:rsidP="00F23E9A">
      <w:pPr>
        <w:rPr>
          <w:u w:val="single"/>
        </w:rPr>
      </w:pPr>
      <w:r w:rsidRPr="00495723">
        <w:rPr>
          <w:u w:val="single"/>
        </w:rPr>
        <w:t xml:space="preserve">Cooking and Nutrition </w:t>
      </w:r>
    </w:p>
    <w:p w:rsidR="00495723" w:rsidRPr="00495723" w:rsidRDefault="00495723" w:rsidP="00495723">
      <w:pPr>
        <w:pStyle w:val="ListParagraph"/>
        <w:numPr>
          <w:ilvl w:val="0"/>
          <w:numId w:val="1"/>
        </w:numPr>
      </w:pPr>
      <w:r w:rsidRPr="00495723">
        <w:t>Use the basic principles of a healthy and varied diet to prepare dishes</w:t>
      </w:r>
    </w:p>
    <w:p w:rsidR="00495723" w:rsidRPr="00495723" w:rsidRDefault="00495723" w:rsidP="00495723">
      <w:pPr>
        <w:pStyle w:val="ListParagraph"/>
        <w:numPr>
          <w:ilvl w:val="0"/>
          <w:numId w:val="1"/>
        </w:numPr>
      </w:pPr>
      <w:r w:rsidRPr="00495723">
        <w:t>Understand where food comes from</w:t>
      </w:r>
    </w:p>
    <w:p w:rsidR="00F23E9A" w:rsidRPr="00583F7D" w:rsidRDefault="00F23E9A" w:rsidP="00F23E9A">
      <w:pPr>
        <w:rPr>
          <w:u w:val="single"/>
        </w:rPr>
      </w:pPr>
      <w:r w:rsidRPr="00583F7D">
        <w:rPr>
          <w:u w:val="single"/>
        </w:rPr>
        <w:t xml:space="preserve">Subject content Key Stage 2 </w:t>
      </w:r>
    </w:p>
    <w:p w:rsidR="00F23E9A" w:rsidRDefault="00F23E9A" w:rsidP="00F23E9A">
      <w:r>
        <w:t xml:space="preserve">Through a variety of creative and practical activities, pupils should be taught the knowledge, understanding and skills needed to engage in an iterative process of designing and making. They should work in a range of relevant contexts [for example, the home, school, leisure, culture, enterprise, industry and the wider environment]. When designing and making, pupils should be taught to: </w:t>
      </w:r>
    </w:p>
    <w:p w:rsidR="00F23E9A" w:rsidRPr="00583F7D" w:rsidRDefault="00F23E9A" w:rsidP="00F23E9A">
      <w:pPr>
        <w:rPr>
          <w:u w:val="single"/>
        </w:rPr>
      </w:pPr>
      <w:r w:rsidRPr="00583F7D">
        <w:rPr>
          <w:u w:val="single"/>
        </w:rPr>
        <w:t xml:space="preserve">Design </w:t>
      </w:r>
    </w:p>
    <w:p w:rsidR="00F23E9A" w:rsidRDefault="00F23E9A" w:rsidP="00F23E9A">
      <w:r>
        <w:t xml:space="preserve">• use research and develop design criteria to inform the design of innovative, functional, appealing products that are fit for purpose, aimed at individuals or groups </w:t>
      </w:r>
    </w:p>
    <w:p w:rsidR="00F23E9A" w:rsidRDefault="00F23E9A" w:rsidP="00F23E9A">
      <w:r>
        <w:t>• generate, develop, model and communicate their ideas through discussion, annotated sketches, cross-sectional and exploded diagrams, prototypes, pattern pieces and computer aided design</w:t>
      </w:r>
    </w:p>
    <w:p w:rsidR="006C2B16" w:rsidRPr="00583F7D" w:rsidRDefault="006C2B16" w:rsidP="00F23E9A">
      <w:pPr>
        <w:rPr>
          <w:u w:val="single"/>
        </w:rPr>
      </w:pPr>
      <w:r w:rsidRPr="00583F7D">
        <w:rPr>
          <w:u w:val="single"/>
        </w:rPr>
        <w:t xml:space="preserve">Make </w:t>
      </w:r>
    </w:p>
    <w:p w:rsidR="006C2B16" w:rsidRDefault="006C2B16" w:rsidP="00F23E9A">
      <w:r>
        <w:t xml:space="preserve">• select from and use a wider range of tools and equipment to perform practical tasks [for example, cutting, shaping, joining and finishing], accurately </w:t>
      </w:r>
    </w:p>
    <w:p w:rsidR="006C2B16" w:rsidRDefault="006C2B16" w:rsidP="00F23E9A">
      <w:r>
        <w:t xml:space="preserve">• select from and use a wider range of materials and components, including construction materials, textiles and ingredients, according to their functional properties and aesthetic qualities Evaluate </w:t>
      </w:r>
    </w:p>
    <w:p w:rsidR="006C2B16" w:rsidRDefault="006C2B16" w:rsidP="00F23E9A">
      <w:r>
        <w:t xml:space="preserve">• investigate and analyse a range of existing products </w:t>
      </w:r>
    </w:p>
    <w:p w:rsidR="006C2B16" w:rsidRDefault="006C2B16" w:rsidP="00F23E9A">
      <w:r>
        <w:t xml:space="preserve">• evaluate their ideas and products against their own design criteria and consider the views of others to improve their work </w:t>
      </w:r>
    </w:p>
    <w:p w:rsidR="006C2B16" w:rsidRDefault="006C2B16" w:rsidP="00F23E9A">
      <w:r>
        <w:t xml:space="preserve">• understand how key events and individuals in design and technology have helped shape the world Technical knowledge </w:t>
      </w:r>
    </w:p>
    <w:p w:rsidR="00495723" w:rsidRDefault="006C2B16" w:rsidP="00F23E9A">
      <w:r>
        <w:lastRenderedPageBreak/>
        <w:t xml:space="preserve">• apply their understanding of how to strengthen, stiffen and reinforce more complex structures </w:t>
      </w:r>
    </w:p>
    <w:p w:rsidR="006C2B16" w:rsidRDefault="006C2B16" w:rsidP="00F23E9A">
      <w:r>
        <w:t xml:space="preserve">• understand and use mechanical systems in their products [for example, gears, pulleys, cams, levers and linkages] </w:t>
      </w:r>
    </w:p>
    <w:p w:rsidR="006C2B16" w:rsidRDefault="006C2B16" w:rsidP="00F23E9A">
      <w:r>
        <w:t xml:space="preserve">• understand and use electrical systems in their products [for example, series circuits incorporating switches, bulbs, buzzers and motors] </w:t>
      </w:r>
    </w:p>
    <w:p w:rsidR="006C2B16" w:rsidRDefault="006C2B16" w:rsidP="00F23E9A">
      <w:r>
        <w:t>• apply their understanding of computing to program, monitor and control their products</w:t>
      </w:r>
    </w:p>
    <w:p w:rsidR="00495723" w:rsidRDefault="00495723" w:rsidP="00F23E9A"/>
    <w:p w:rsidR="00495723" w:rsidRPr="007F7E06" w:rsidRDefault="00495723" w:rsidP="00F23E9A">
      <w:pPr>
        <w:rPr>
          <w:u w:val="single"/>
        </w:rPr>
      </w:pPr>
      <w:r w:rsidRPr="007F7E06">
        <w:rPr>
          <w:u w:val="single"/>
        </w:rPr>
        <w:t xml:space="preserve">Evaluate </w:t>
      </w:r>
    </w:p>
    <w:p w:rsidR="00495723" w:rsidRDefault="00495723" w:rsidP="00F23E9A">
      <w:r>
        <w:t xml:space="preserve">investigate and analyse a range of existing products </w:t>
      </w:r>
    </w:p>
    <w:p w:rsidR="00495723" w:rsidRDefault="00495723" w:rsidP="00F23E9A">
      <w:r>
        <w:t xml:space="preserve">• evaluate their ideas and products against their own design criteria and consider the views of others to improve their work </w:t>
      </w:r>
    </w:p>
    <w:p w:rsidR="00AB385C" w:rsidRDefault="00495723" w:rsidP="00F23E9A">
      <w:r>
        <w:t>• understand how key events and individuals in design and technology have helped shape the world</w:t>
      </w:r>
    </w:p>
    <w:p w:rsidR="00495723" w:rsidRDefault="00495723" w:rsidP="00F23E9A"/>
    <w:p w:rsidR="00495723" w:rsidRPr="007F7E06" w:rsidRDefault="00495723" w:rsidP="00F23E9A">
      <w:pPr>
        <w:rPr>
          <w:u w:val="single"/>
        </w:rPr>
      </w:pPr>
      <w:r w:rsidRPr="007F7E06">
        <w:rPr>
          <w:u w:val="single"/>
        </w:rPr>
        <w:t xml:space="preserve">Technical knowledge </w:t>
      </w:r>
    </w:p>
    <w:p w:rsidR="00495723" w:rsidRDefault="00495723" w:rsidP="00F23E9A">
      <w:r>
        <w:t xml:space="preserve">• apply their understanding of how to strengthen, stiffen and reinforce more complex structures </w:t>
      </w:r>
    </w:p>
    <w:p w:rsidR="00495723" w:rsidRDefault="00495723" w:rsidP="00F23E9A">
      <w:r>
        <w:t xml:space="preserve">• understand and use mechanical systems in their products [for example, gears, pulleys, cams, levers and linkages] </w:t>
      </w:r>
    </w:p>
    <w:p w:rsidR="00495723" w:rsidRDefault="00495723" w:rsidP="00F23E9A">
      <w:r>
        <w:t xml:space="preserve">• understand and use electrical systems in their products [for example, series circuits incorporating switches, bulbs, buzzers and motors] </w:t>
      </w:r>
    </w:p>
    <w:p w:rsidR="00495723" w:rsidRDefault="00495723" w:rsidP="00F23E9A">
      <w:r>
        <w:t>• apply their understanding of computing to program, monitor and control their products.</w:t>
      </w:r>
    </w:p>
    <w:p w:rsidR="00636DC7" w:rsidRDefault="00636DC7" w:rsidP="00F23E9A"/>
    <w:p w:rsidR="00636DC7" w:rsidRPr="007F7E06" w:rsidRDefault="00636DC7" w:rsidP="00F23E9A">
      <w:pPr>
        <w:rPr>
          <w:u w:val="single"/>
        </w:rPr>
      </w:pPr>
      <w:r w:rsidRPr="007F7E06">
        <w:rPr>
          <w:u w:val="single"/>
        </w:rPr>
        <w:t xml:space="preserve">Cooking and nutrition </w:t>
      </w:r>
    </w:p>
    <w:p w:rsidR="00636DC7" w:rsidRDefault="00636DC7" w:rsidP="00636DC7">
      <w:pPr>
        <w:pStyle w:val="ListParagraph"/>
        <w:numPr>
          <w:ilvl w:val="0"/>
          <w:numId w:val="3"/>
        </w:numPr>
      </w:pPr>
      <w:r>
        <w:t>understand the principles of a healthy and varied diet</w:t>
      </w:r>
    </w:p>
    <w:p w:rsidR="00636DC7" w:rsidRDefault="00636DC7" w:rsidP="00636DC7">
      <w:pPr>
        <w:pStyle w:val="ListParagraph"/>
        <w:numPr>
          <w:ilvl w:val="0"/>
          <w:numId w:val="3"/>
        </w:numPr>
      </w:pPr>
      <w:r>
        <w:t>prepare and cook a variety of predominantly savoury dishes using a range of cooking techniques</w:t>
      </w:r>
    </w:p>
    <w:p w:rsidR="00636DC7" w:rsidRDefault="00636DC7" w:rsidP="00636DC7">
      <w:pPr>
        <w:pStyle w:val="ListParagraph"/>
        <w:numPr>
          <w:ilvl w:val="0"/>
          <w:numId w:val="3"/>
        </w:numPr>
      </w:pPr>
      <w:r>
        <w:t>understand seasonality and know how a variety of ingredients are grown, reared caught and processed</w:t>
      </w:r>
    </w:p>
    <w:p w:rsidR="00636DC7" w:rsidRDefault="00636DC7" w:rsidP="00636DC7">
      <w:pPr>
        <w:pStyle w:val="ListParagraph"/>
        <w:ind w:left="1440"/>
      </w:pPr>
    </w:p>
    <w:p w:rsidR="00636DC7" w:rsidRDefault="00636DC7" w:rsidP="00636DC7">
      <w:pPr>
        <w:pStyle w:val="ListParagraph"/>
        <w:ind w:left="1440"/>
      </w:pPr>
    </w:p>
    <w:p w:rsidR="00636DC7" w:rsidRDefault="00636DC7" w:rsidP="00636DC7">
      <w:pPr>
        <w:pStyle w:val="ListParagraph"/>
        <w:ind w:left="1440"/>
      </w:pPr>
    </w:p>
    <w:p w:rsidR="009C4C90" w:rsidRDefault="009C4C90" w:rsidP="00636DC7">
      <w:pPr>
        <w:pStyle w:val="ListParagraph"/>
        <w:ind w:left="1440"/>
      </w:pPr>
    </w:p>
    <w:p w:rsidR="00636DC7" w:rsidRPr="007F7E06" w:rsidRDefault="004A63AD" w:rsidP="00636DC7">
      <w:pPr>
        <w:pStyle w:val="ListParagraph"/>
        <w:ind w:left="1440"/>
        <w:rPr>
          <w:u w:val="single"/>
        </w:rPr>
      </w:pPr>
      <w:r w:rsidRPr="007F7E06">
        <w:rPr>
          <w:u w:val="single"/>
        </w:rPr>
        <w:t>Y</w:t>
      </w:r>
      <w:r w:rsidR="00636DC7" w:rsidRPr="007F7E06">
        <w:rPr>
          <w:u w:val="single"/>
        </w:rPr>
        <w:t xml:space="preserve">ear 1 </w:t>
      </w:r>
    </w:p>
    <w:p w:rsidR="00636DC7" w:rsidRDefault="00636DC7" w:rsidP="00636DC7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950"/>
        <w:gridCol w:w="9558"/>
      </w:tblGrid>
      <w:tr w:rsidR="00636DC7" w:rsidTr="00636DC7">
        <w:tc>
          <w:tcPr>
            <w:tcW w:w="2950" w:type="dxa"/>
          </w:tcPr>
          <w:p w:rsidR="00636DC7" w:rsidRDefault="004A63AD" w:rsidP="00636DC7">
            <w:pPr>
              <w:pStyle w:val="ListParagraph"/>
              <w:ind w:left="0"/>
            </w:pPr>
            <w:r>
              <w:t>Exploring context and existing products</w:t>
            </w:r>
          </w:p>
        </w:tc>
        <w:tc>
          <w:tcPr>
            <w:tcW w:w="9558" w:type="dxa"/>
          </w:tcPr>
          <w:p w:rsidR="00636DC7" w:rsidRDefault="00636DC7" w:rsidP="004A63AD">
            <w:pPr>
              <w:pStyle w:val="ListParagraph"/>
              <w:numPr>
                <w:ilvl w:val="0"/>
                <w:numId w:val="8"/>
              </w:numPr>
            </w:pPr>
            <w:r>
              <w:t>Understand what a product is and who it is for</w:t>
            </w:r>
          </w:p>
          <w:p w:rsidR="00636DC7" w:rsidRDefault="00636DC7" w:rsidP="004A63AD">
            <w:pPr>
              <w:pStyle w:val="ListParagraph"/>
              <w:numPr>
                <w:ilvl w:val="0"/>
                <w:numId w:val="8"/>
              </w:numPr>
            </w:pPr>
            <w:r>
              <w:t>Understand how a product works and how it is used</w:t>
            </w:r>
          </w:p>
          <w:p w:rsidR="00636DC7" w:rsidRDefault="00636DC7" w:rsidP="004A63AD">
            <w:pPr>
              <w:pStyle w:val="ListParagraph"/>
              <w:numPr>
                <w:ilvl w:val="0"/>
                <w:numId w:val="8"/>
              </w:numPr>
            </w:pPr>
            <w:r>
              <w:t>Identify where you might find a product</w:t>
            </w:r>
          </w:p>
        </w:tc>
      </w:tr>
      <w:tr w:rsidR="00636DC7" w:rsidTr="00636DC7">
        <w:tc>
          <w:tcPr>
            <w:tcW w:w="2950" w:type="dxa"/>
          </w:tcPr>
          <w:p w:rsidR="00636DC7" w:rsidRDefault="004A63AD" w:rsidP="00636DC7">
            <w:pPr>
              <w:pStyle w:val="ListParagraph"/>
              <w:ind w:left="0"/>
            </w:pPr>
            <w:r>
              <w:t>design</w:t>
            </w:r>
          </w:p>
        </w:tc>
        <w:tc>
          <w:tcPr>
            <w:tcW w:w="9558" w:type="dxa"/>
          </w:tcPr>
          <w:p w:rsidR="00636DC7" w:rsidRDefault="004A63AD" w:rsidP="004A63AD">
            <w:pPr>
              <w:pStyle w:val="ListParagraph"/>
              <w:numPr>
                <w:ilvl w:val="0"/>
                <w:numId w:val="4"/>
              </w:numPr>
            </w:pPr>
            <w:r>
              <w:t>Explain what they are designing and making</w:t>
            </w:r>
          </w:p>
          <w:p w:rsidR="004A63AD" w:rsidRDefault="004A63AD" w:rsidP="004A63AD">
            <w:pPr>
              <w:pStyle w:val="ListParagraph"/>
              <w:numPr>
                <w:ilvl w:val="0"/>
                <w:numId w:val="4"/>
              </w:numPr>
            </w:pPr>
            <w:r>
              <w:t>Explain who their product will be used for</w:t>
            </w:r>
          </w:p>
          <w:p w:rsidR="004A63AD" w:rsidRDefault="004A63AD" w:rsidP="004A63AD">
            <w:pPr>
              <w:pStyle w:val="ListParagraph"/>
              <w:numPr>
                <w:ilvl w:val="0"/>
                <w:numId w:val="4"/>
              </w:numPr>
            </w:pPr>
            <w:r>
              <w:t>Describe what their product will be used for</w:t>
            </w:r>
          </w:p>
        </w:tc>
      </w:tr>
      <w:tr w:rsidR="00636DC7" w:rsidTr="00636DC7">
        <w:tc>
          <w:tcPr>
            <w:tcW w:w="2950" w:type="dxa"/>
          </w:tcPr>
          <w:p w:rsidR="00636DC7" w:rsidRDefault="004A63AD" w:rsidP="00636DC7">
            <w:pPr>
              <w:pStyle w:val="ListParagraph"/>
              <w:ind w:left="0"/>
            </w:pPr>
            <w:r>
              <w:t>planning</w:t>
            </w:r>
          </w:p>
        </w:tc>
        <w:tc>
          <w:tcPr>
            <w:tcW w:w="9558" w:type="dxa"/>
          </w:tcPr>
          <w:p w:rsidR="00636DC7" w:rsidRDefault="004A63AD" w:rsidP="004A63AD">
            <w:pPr>
              <w:pStyle w:val="ListParagraph"/>
              <w:numPr>
                <w:ilvl w:val="0"/>
                <w:numId w:val="5"/>
              </w:numPr>
            </w:pPr>
            <w:r>
              <w:t>Discuss what their steps for making could be</w:t>
            </w:r>
          </w:p>
          <w:p w:rsidR="004A63AD" w:rsidRDefault="004A63AD" w:rsidP="004A63AD">
            <w:pPr>
              <w:pStyle w:val="ListParagraph"/>
              <w:numPr>
                <w:ilvl w:val="0"/>
                <w:numId w:val="5"/>
              </w:numPr>
            </w:pPr>
            <w:r>
              <w:t>Represent their ideas through drawing and talking</w:t>
            </w:r>
          </w:p>
        </w:tc>
      </w:tr>
      <w:tr w:rsidR="00636DC7" w:rsidTr="00636DC7">
        <w:tc>
          <w:tcPr>
            <w:tcW w:w="2950" w:type="dxa"/>
          </w:tcPr>
          <w:p w:rsidR="00636DC7" w:rsidRDefault="004A63AD" w:rsidP="00636DC7">
            <w:pPr>
              <w:pStyle w:val="ListParagraph"/>
              <w:ind w:left="0"/>
            </w:pPr>
            <w:r>
              <w:t>making</w:t>
            </w:r>
          </w:p>
        </w:tc>
        <w:tc>
          <w:tcPr>
            <w:tcW w:w="9558" w:type="dxa"/>
          </w:tcPr>
          <w:p w:rsidR="00636DC7" w:rsidRDefault="004A63AD" w:rsidP="004A63AD">
            <w:pPr>
              <w:pStyle w:val="ListParagraph"/>
              <w:numPr>
                <w:ilvl w:val="0"/>
                <w:numId w:val="6"/>
              </w:numPr>
            </w:pPr>
            <w:r>
              <w:t xml:space="preserve">Choose suitable tools for making </w:t>
            </w:r>
          </w:p>
          <w:p w:rsidR="004A63AD" w:rsidRDefault="004A63AD" w:rsidP="004A63AD">
            <w:pPr>
              <w:pStyle w:val="ListParagraph"/>
              <w:numPr>
                <w:ilvl w:val="0"/>
                <w:numId w:val="6"/>
              </w:numPr>
            </w:pPr>
            <w:r>
              <w:t>Follow safety and food hygiene procedures</w:t>
            </w:r>
          </w:p>
          <w:p w:rsidR="004A63AD" w:rsidRDefault="004A63AD" w:rsidP="004A63AD">
            <w:pPr>
              <w:pStyle w:val="ListParagraph"/>
              <w:numPr>
                <w:ilvl w:val="0"/>
                <w:numId w:val="6"/>
              </w:numPr>
            </w:pPr>
            <w:r>
              <w:t>Measure, mark and cut shape materials and components</w:t>
            </w:r>
          </w:p>
          <w:p w:rsidR="004A63AD" w:rsidRDefault="004A63AD" w:rsidP="004A63AD">
            <w:pPr>
              <w:pStyle w:val="ListParagraph"/>
              <w:numPr>
                <w:ilvl w:val="0"/>
                <w:numId w:val="6"/>
              </w:numPr>
            </w:pPr>
            <w:r>
              <w:t>Join, assemble and combine materials and components</w:t>
            </w:r>
          </w:p>
          <w:p w:rsidR="004A63AD" w:rsidRDefault="004A63AD" w:rsidP="004A63AD">
            <w:pPr>
              <w:ind w:left="360"/>
            </w:pPr>
            <w:r>
              <w:t xml:space="preserve"> </w:t>
            </w:r>
          </w:p>
        </w:tc>
      </w:tr>
      <w:tr w:rsidR="00636DC7" w:rsidTr="00636DC7">
        <w:tc>
          <w:tcPr>
            <w:tcW w:w="2950" w:type="dxa"/>
          </w:tcPr>
          <w:p w:rsidR="00636DC7" w:rsidRDefault="004A63AD" w:rsidP="00636DC7">
            <w:pPr>
              <w:pStyle w:val="ListParagraph"/>
              <w:ind w:left="0"/>
            </w:pPr>
            <w:r>
              <w:t xml:space="preserve">Evaluating </w:t>
            </w:r>
          </w:p>
        </w:tc>
        <w:tc>
          <w:tcPr>
            <w:tcW w:w="9558" w:type="dxa"/>
          </w:tcPr>
          <w:p w:rsidR="00636DC7" w:rsidRDefault="004A63AD" w:rsidP="004A63AD">
            <w:pPr>
              <w:pStyle w:val="ListParagraph"/>
              <w:numPr>
                <w:ilvl w:val="0"/>
                <w:numId w:val="7"/>
              </w:numPr>
            </w:pPr>
            <w:r>
              <w:t>Talk about their design ideas and what they have made</w:t>
            </w:r>
          </w:p>
          <w:p w:rsidR="004A63AD" w:rsidRDefault="004A63AD" w:rsidP="004A63AD">
            <w:pPr>
              <w:pStyle w:val="ListParagraph"/>
              <w:numPr>
                <w:ilvl w:val="0"/>
                <w:numId w:val="7"/>
              </w:numPr>
            </w:pPr>
            <w:r>
              <w:t>Make simple judgements of how the product met their design ideas</w:t>
            </w:r>
          </w:p>
        </w:tc>
      </w:tr>
    </w:tbl>
    <w:p w:rsidR="00636DC7" w:rsidRDefault="00636DC7" w:rsidP="00636DC7">
      <w:pPr>
        <w:pStyle w:val="ListParagraph"/>
        <w:ind w:left="1440"/>
      </w:pPr>
    </w:p>
    <w:p w:rsidR="004A63AD" w:rsidRDefault="004A63AD" w:rsidP="00636DC7">
      <w:pPr>
        <w:pStyle w:val="ListParagraph"/>
        <w:ind w:left="1440"/>
      </w:pPr>
    </w:p>
    <w:p w:rsidR="004A63AD" w:rsidRDefault="004A63AD" w:rsidP="004A63AD">
      <w:pPr>
        <w:pStyle w:val="ListParagraph"/>
        <w:ind w:left="1440"/>
      </w:pPr>
    </w:p>
    <w:p w:rsidR="004A63AD" w:rsidRDefault="004A63AD" w:rsidP="004A63AD">
      <w:pPr>
        <w:pStyle w:val="ListParagraph"/>
        <w:ind w:left="1440"/>
      </w:pPr>
    </w:p>
    <w:p w:rsidR="004A63AD" w:rsidRDefault="004A63AD" w:rsidP="004A63AD">
      <w:pPr>
        <w:pStyle w:val="ListParagraph"/>
        <w:ind w:left="1440"/>
      </w:pPr>
    </w:p>
    <w:p w:rsidR="004A63AD" w:rsidRDefault="004A63AD" w:rsidP="004A63AD">
      <w:pPr>
        <w:pStyle w:val="ListParagraph"/>
        <w:ind w:left="1440"/>
      </w:pPr>
    </w:p>
    <w:p w:rsidR="004A63AD" w:rsidRDefault="004A63AD" w:rsidP="004A63AD">
      <w:pPr>
        <w:pStyle w:val="ListParagraph"/>
        <w:ind w:left="1440"/>
      </w:pPr>
    </w:p>
    <w:p w:rsidR="004A63AD" w:rsidRDefault="004A63AD" w:rsidP="004A63AD">
      <w:pPr>
        <w:pStyle w:val="ListParagraph"/>
        <w:ind w:left="1440"/>
      </w:pPr>
    </w:p>
    <w:p w:rsidR="004A63AD" w:rsidRDefault="004A63AD" w:rsidP="004A63AD">
      <w:pPr>
        <w:pStyle w:val="ListParagraph"/>
        <w:ind w:left="1440"/>
      </w:pPr>
    </w:p>
    <w:p w:rsidR="004A63AD" w:rsidRDefault="004A63AD" w:rsidP="004A63AD">
      <w:pPr>
        <w:pStyle w:val="ListParagraph"/>
        <w:ind w:left="1440"/>
      </w:pPr>
    </w:p>
    <w:p w:rsidR="004A63AD" w:rsidRDefault="004A63AD" w:rsidP="004A63AD">
      <w:pPr>
        <w:pStyle w:val="ListParagraph"/>
        <w:ind w:left="1440"/>
      </w:pPr>
    </w:p>
    <w:p w:rsidR="004A63AD" w:rsidRDefault="004A63AD" w:rsidP="004A63AD">
      <w:pPr>
        <w:pStyle w:val="ListParagraph"/>
        <w:ind w:left="1440"/>
      </w:pPr>
    </w:p>
    <w:p w:rsidR="004A63AD" w:rsidRDefault="004A63AD" w:rsidP="004A63AD">
      <w:pPr>
        <w:pStyle w:val="ListParagraph"/>
        <w:ind w:left="1440"/>
      </w:pPr>
    </w:p>
    <w:p w:rsidR="004A63AD" w:rsidRDefault="004A63AD" w:rsidP="004A63AD">
      <w:pPr>
        <w:pStyle w:val="ListParagraph"/>
        <w:ind w:left="1440"/>
      </w:pPr>
    </w:p>
    <w:p w:rsidR="004A63AD" w:rsidRPr="007F7E06" w:rsidRDefault="004A63AD" w:rsidP="004A63AD">
      <w:pPr>
        <w:pStyle w:val="ListParagraph"/>
        <w:ind w:left="1440"/>
        <w:rPr>
          <w:u w:val="single"/>
        </w:rPr>
      </w:pPr>
      <w:r w:rsidRPr="007F7E06">
        <w:rPr>
          <w:u w:val="single"/>
        </w:rPr>
        <w:t>Year 2/3</w:t>
      </w:r>
      <w:r w:rsidR="00AB55EA">
        <w:rPr>
          <w:u w:val="single"/>
        </w:rPr>
        <w:t>-</w:t>
      </w:r>
      <w:r w:rsidRPr="007F7E06">
        <w:rPr>
          <w:u w:val="single"/>
        </w:rPr>
        <w:t xml:space="preserve"> </w:t>
      </w:r>
      <w:r w:rsidR="00AB55EA">
        <w:rPr>
          <w:u w:val="single"/>
        </w:rPr>
        <w:t>Class 2</w:t>
      </w:r>
    </w:p>
    <w:p w:rsidR="004A63AD" w:rsidRDefault="004A63AD" w:rsidP="004A63AD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950"/>
        <w:gridCol w:w="9558"/>
      </w:tblGrid>
      <w:tr w:rsidR="004A63AD" w:rsidTr="00390B0E">
        <w:tc>
          <w:tcPr>
            <w:tcW w:w="2950" w:type="dxa"/>
          </w:tcPr>
          <w:p w:rsidR="004A63AD" w:rsidRDefault="004A63AD" w:rsidP="00390B0E">
            <w:pPr>
              <w:pStyle w:val="ListParagraph"/>
              <w:ind w:left="0"/>
            </w:pPr>
            <w:r>
              <w:t>Exploring context and existing products</w:t>
            </w:r>
          </w:p>
        </w:tc>
        <w:tc>
          <w:tcPr>
            <w:tcW w:w="9558" w:type="dxa"/>
          </w:tcPr>
          <w:p w:rsidR="004A63AD" w:rsidRDefault="004A63AD" w:rsidP="00390B0E">
            <w:pPr>
              <w:pStyle w:val="ListParagraph"/>
              <w:numPr>
                <w:ilvl w:val="0"/>
                <w:numId w:val="8"/>
              </w:numPr>
            </w:pPr>
            <w:r>
              <w:t>Understand what a product is and who it is for</w:t>
            </w:r>
          </w:p>
          <w:p w:rsidR="004A63AD" w:rsidRDefault="004A63AD" w:rsidP="00390B0E">
            <w:pPr>
              <w:pStyle w:val="ListParagraph"/>
              <w:numPr>
                <w:ilvl w:val="0"/>
                <w:numId w:val="8"/>
              </w:numPr>
            </w:pPr>
            <w:r>
              <w:t>Understand how a product works and how it is used</w:t>
            </w:r>
          </w:p>
          <w:p w:rsidR="004A63AD" w:rsidRDefault="004A63AD" w:rsidP="00390B0E">
            <w:pPr>
              <w:pStyle w:val="ListParagraph"/>
              <w:numPr>
                <w:ilvl w:val="0"/>
                <w:numId w:val="8"/>
              </w:numPr>
            </w:pPr>
            <w:r>
              <w:t>Identify where you might find a product</w:t>
            </w:r>
          </w:p>
          <w:p w:rsidR="004A63AD" w:rsidRDefault="004A63AD" w:rsidP="00390B0E">
            <w:pPr>
              <w:pStyle w:val="ListParagraph"/>
              <w:numPr>
                <w:ilvl w:val="0"/>
                <w:numId w:val="8"/>
              </w:numPr>
            </w:pPr>
            <w:r>
              <w:t>Identify the materials used to make the product</w:t>
            </w:r>
          </w:p>
          <w:p w:rsidR="004A63AD" w:rsidRDefault="004A63AD" w:rsidP="00390B0E">
            <w:pPr>
              <w:pStyle w:val="ListParagraph"/>
              <w:numPr>
                <w:ilvl w:val="0"/>
                <w:numId w:val="8"/>
              </w:numPr>
            </w:pPr>
            <w:r>
              <w:t>Express an opinion about the product</w:t>
            </w:r>
          </w:p>
        </w:tc>
      </w:tr>
      <w:tr w:rsidR="004A63AD" w:rsidTr="00390B0E">
        <w:tc>
          <w:tcPr>
            <w:tcW w:w="2950" w:type="dxa"/>
          </w:tcPr>
          <w:p w:rsidR="004A63AD" w:rsidRDefault="004A63AD" w:rsidP="00390B0E">
            <w:pPr>
              <w:pStyle w:val="ListParagraph"/>
              <w:ind w:left="0"/>
            </w:pPr>
            <w:r>
              <w:t>design</w:t>
            </w:r>
          </w:p>
        </w:tc>
        <w:tc>
          <w:tcPr>
            <w:tcW w:w="9558" w:type="dxa"/>
          </w:tcPr>
          <w:p w:rsidR="004A63AD" w:rsidRDefault="004A63AD" w:rsidP="00390B0E">
            <w:pPr>
              <w:pStyle w:val="ListParagraph"/>
              <w:numPr>
                <w:ilvl w:val="0"/>
                <w:numId w:val="4"/>
              </w:numPr>
            </w:pPr>
            <w:r>
              <w:t>Explain what they are designing and making</w:t>
            </w:r>
          </w:p>
          <w:p w:rsidR="004A63AD" w:rsidRPr="009C4C90" w:rsidRDefault="004A63AD" w:rsidP="00390B0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9C4C90">
              <w:rPr>
                <w:b/>
              </w:rPr>
              <w:t>Use own experiences and existing products to develop ideas</w:t>
            </w:r>
          </w:p>
          <w:p w:rsidR="004A63AD" w:rsidRDefault="004A63AD" w:rsidP="00390B0E">
            <w:pPr>
              <w:pStyle w:val="ListParagraph"/>
              <w:numPr>
                <w:ilvl w:val="0"/>
                <w:numId w:val="4"/>
              </w:numPr>
            </w:pPr>
            <w:r>
              <w:t>Explain who their product will be used for</w:t>
            </w:r>
          </w:p>
          <w:p w:rsidR="004A63AD" w:rsidRDefault="004A63AD" w:rsidP="00390B0E">
            <w:pPr>
              <w:pStyle w:val="ListParagraph"/>
              <w:numPr>
                <w:ilvl w:val="0"/>
                <w:numId w:val="4"/>
              </w:numPr>
            </w:pPr>
            <w:r>
              <w:t xml:space="preserve">Describe what their product will be used for </w:t>
            </w:r>
            <w:r w:rsidRPr="009C4C90">
              <w:t>and how it will work</w:t>
            </w:r>
          </w:p>
          <w:p w:rsidR="004A63AD" w:rsidRPr="009C4C90" w:rsidRDefault="004A63AD" w:rsidP="00390B0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9C4C90">
              <w:rPr>
                <w:b/>
              </w:rPr>
              <w:t>Explain why their product is suitable for the intended user</w:t>
            </w:r>
          </w:p>
        </w:tc>
      </w:tr>
      <w:tr w:rsidR="004A63AD" w:rsidTr="00390B0E">
        <w:tc>
          <w:tcPr>
            <w:tcW w:w="2950" w:type="dxa"/>
          </w:tcPr>
          <w:p w:rsidR="004A63AD" w:rsidRDefault="004A63AD" w:rsidP="00390B0E">
            <w:pPr>
              <w:pStyle w:val="ListParagraph"/>
              <w:ind w:left="0"/>
            </w:pPr>
            <w:r>
              <w:t>planning</w:t>
            </w:r>
          </w:p>
        </w:tc>
        <w:tc>
          <w:tcPr>
            <w:tcW w:w="9558" w:type="dxa"/>
          </w:tcPr>
          <w:p w:rsidR="004A63AD" w:rsidRDefault="004A63AD" w:rsidP="00390B0E">
            <w:pPr>
              <w:pStyle w:val="ListParagraph"/>
              <w:numPr>
                <w:ilvl w:val="0"/>
                <w:numId w:val="5"/>
              </w:numPr>
            </w:pPr>
            <w:r>
              <w:t>Discuss what their steps for making could be</w:t>
            </w:r>
          </w:p>
          <w:p w:rsidR="004A63AD" w:rsidRDefault="004A63AD" w:rsidP="00390B0E">
            <w:pPr>
              <w:pStyle w:val="ListParagraph"/>
              <w:numPr>
                <w:ilvl w:val="0"/>
                <w:numId w:val="5"/>
              </w:numPr>
            </w:pPr>
            <w:r>
              <w:t>Represent their ideas through drawing and talking</w:t>
            </w:r>
            <w:r w:rsidR="009C4C90">
              <w:t xml:space="preserve"> and computing </w:t>
            </w:r>
            <w:r w:rsidR="009C4C90" w:rsidRPr="009C4C90">
              <w:rPr>
                <w:b/>
              </w:rPr>
              <w:t>(where appropriate)</w:t>
            </w:r>
          </w:p>
          <w:p w:rsidR="009C4C90" w:rsidRPr="009C4C90" w:rsidRDefault="009C4C90" w:rsidP="00390B0E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9C4C90">
              <w:rPr>
                <w:b/>
              </w:rPr>
              <w:t xml:space="preserve">Choose materials to use based on suitability of their properties </w:t>
            </w:r>
          </w:p>
          <w:p w:rsidR="009C4C90" w:rsidRDefault="009C4C90" w:rsidP="00390B0E">
            <w:pPr>
              <w:pStyle w:val="ListParagraph"/>
              <w:numPr>
                <w:ilvl w:val="0"/>
                <w:numId w:val="5"/>
              </w:numPr>
            </w:pPr>
            <w:r w:rsidRPr="009C4C90">
              <w:rPr>
                <w:b/>
              </w:rPr>
              <w:t>Create templates/pattern  pieces and explore materials whilst developing ideas</w:t>
            </w:r>
          </w:p>
        </w:tc>
      </w:tr>
      <w:tr w:rsidR="004A63AD" w:rsidTr="00390B0E">
        <w:tc>
          <w:tcPr>
            <w:tcW w:w="2950" w:type="dxa"/>
          </w:tcPr>
          <w:p w:rsidR="004A63AD" w:rsidRDefault="004A63AD" w:rsidP="00390B0E">
            <w:pPr>
              <w:pStyle w:val="ListParagraph"/>
              <w:ind w:left="0"/>
            </w:pPr>
            <w:r>
              <w:t>making</w:t>
            </w:r>
          </w:p>
        </w:tc>
        <w:tc>
          <w:tcPr>
            <w:tcW w:w="9558" w:type="dxa"/>
          </w:tcPr>
          <w:p w:rsidR="004A63AD" w:rsidRDefault="004A63AD" w:rsidP="00390B0E">
            <w:pPr>
              <w:pStyle w:val="ListParagraph"/>
              <w:numPr>
                <w:ilvl w:val="0"/>
                <w:numId w:val="6"/>
              </w:numPr>
            </w:pPr>
            <w:r>
              <w:t xml:space="preserve">Choose suitable tools for making </w:t>
            </w:r>
          </w:p>
          <w:p w:rsidR="004A63AD" w:rsidRDefault="004A63AD" w:rsidP="00390B0E">
            <w:pPr>
              <w:pStyle w:val="ListParagraph"/>
              <w:numPr>
                <w:ilvl w:val="0"/>
                <w:numId w:val="6"/>
              </w:numPr>
            </w:pPr>
            <w:r>
              <w:t>Follow safety and food hygiene procedures</w:t>
            </w:r>
          </w:p>
          <w:p w:rsidR="004A63AD" w:rsidRDefault="004A63AD" w:rsidP="00390B0E">
            <w:pPr>
              <w:pStyle w:val="ListParagraph"/>
              <w:numPr>
                <w:ilvl w:val="0"/>
                <w:numId w:val="6"/>
              </w:numPr>
            </w:pPr>
            <w:r>
              <w:t>Measure, mark and cut shape materials and components</w:t>
            </w:r>
          </w:p>
          <w:p w:rsidR="004A63AD" w:rsidRDefault="004A63AD" w:rsidP="00390B0E">
            <w:pPr>
              <w:pStyle w:val="ListParagraph"/>
              <w:numPr>
                <w:ilvl w:val="0"/>
                <w:numId w:val="6"/>
              </w:numPr>
            </w:pPr>
            <w:r>
              <w:t>Join, assemble and combine materials and components</w:t>
            </w:r>
          </w:p>
          <w:p w:rsidR="009C4C90" w:rsidRPr="009C4C90" w:rsidRDefault="009C4C90" w:rsidP="00390B0E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9C4C90">
              <w:rPr>
                <w:b/>
              </w:rPr>
              <w:t>Use finishing techniques including skills learnt in Art.</w:t>
            </w:r>
          </w:p>
          <w:p w:rsidR="004A63AD" w:rsidRDefault="004A63AD" w:rsidP="00390B0E">
            <w:pPr>
              <w:ind w:left="360"/>
            </w:pPr>
            <w:r>
              <w:t xml:space="preserve"> </w:t>
            </w:r>
          </w:p>
        </w:tc>
      </w:tr>
      <w:tr w:rsidR="004A63AD" w:rsidTr="009C4C90">
        <w:trPr>
          <w:trHeight w:val="433"/>
        </w:trPr>
        <w:tc>
          <w:tcPr>
            <w:tcW w:w="2950" w:type="dxa"/>
          </w:tcPr>
          <w:p w:rsidR="004A63AD" w:rsidRDefault="004A63AD" w:rsidP="00390B0E">
            <w:pPr>
              <w:pStyle w:val="ListParagraph"/>
              <w:ind w:left="0"/>
            </w:pPr>
            <w:r>
              <w:t xml:space="preserve">Evaluating </w:t>
            </w:r>
          </w:p>
        </w:tc>
        <w:tc>
          <w:tcPr>
            <w:tcW w:w="9558" w:type="dxa"/>
          </w:tcPr>
          <w:p w:rsidR="004A63AD" w:rsidRDefault="004A63AD" w:rsidP="00390B0E">
            <w:pPr>
              <w:pStyle w:val="ListParagraph"/>
              <w:numPr>
                <w:ilvl w:val="0"/>
                <w:numId w:val="7"/>
              </w:numPr>
            </w:pPr>
            <w:r>
              <w:t>Talk about their design ideas and what they have made</w:t>
            </w:r>
          </w:p>
          <w:p w:rsidR="004A63AD" w:rsidRDefault="004A63AD" w:rsidP="00390B0E">
            <w:pPr>
              <w:pStyle w:val="ListParagraph"/>
              <w:numPr>
                <w:ilvl w:val="0"/>
                <w:numId w:val="7"/>
              </w:numPr>
            </w:pPr>
            <w:r>
              <w:t>Make simple judgements of how the product met their design ideas</w:t>
            </w:r>
          </w:p>
          <w:p w:rsidR="009C4C90" w:rsidRDefault="009C4C90" w:rsidP="00390B0E">
            <w:pPr>
              <w:pStyle w:val="ListParagraph"/>
              <w:numPr>
                <w:ilvl w:val="0"/>
                <w:numId w:val="7"/>
              </w:numPr>
            </w:pPr>
            <w:r w:rsidRPr="009C4C90">
              <w:rPr>
                <w:b/>
              </w:rPr>
              <w:t>Suggest how their product could be improved</w:t>
            </w:r>
            <w:r>
              <w:t>.</w:t>
            </w:r>
          </w:p>
        </w:tc>
      </w:tr>
    </w:tbl>
    <w:p w:rsidR="004A63AD" w:rsidRDefault="004A63AD" w:rsidP="004A63AD">
      <w:pPr>
        <w:pStyle w:val="ListParagraph"/>
        <w:ind w:left="1440"/>
      </w:pPr>
    </w:p>
    <w:p w:rsidR="004A63AD" w:rsidRDefault="004A63AD" w:rsidP="00636DC7">
      <w:pPr>
        <w:pStyle w:val="ListParagraph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950"/>
        <w:gridCol w:w="9558"/>
      </w:tblGrid>
      <w:tr w:rsidR="009C4C90" w:rsidTr="009C4C90">
        <w:tc>
          <w:tcPr>
            <w:tcW w:w="2950" w:type="dxa"/>
          </w:tcPr>
          <w:p w:rsidR="009C4C90" w:rsidRDefault="0090316B" w:rsidP="00636DC7">
            <w:pPr>
              <w:pStyle w:val="ListParagraph"/>
              <w:ind w:left="0"/>
            </w:pPr>
            <w:r>
              <w:lastRenderedPageBreak/>
              <w:t xml:space="preserve">Technical knowledge and making products work </w:t>
            </w:r>
          </w:p>
        </w:tc>
        <w:tc>
          <w:tcPr>
            <w:tcW w:w="9558" w:type="dxa"/>
          </w:tcPr>
          <w:p w:rsidR="009C4C90" w:rsidRDefault="0090316B" w:rsidP="00636DC7">
            <w:pPr>
              <w:pStyle w:val="ListParagraph"/>
              <w:ind w:left="0"/>
            </w:pPr>
            <w:r>
              <w:t>KS1 pupils should know:</w:t>
            </w:r>
          </w:p>
          <w:p w:rsidR="0090316B" w:rsidRDefault="0090316B" w:rsidP="0090316B">
            <w:pPr>
              <w:pStyle w:val="ListParagraph"/>
              <w:numPr>
                <w:ilvl w:val="0"/>
                <w:numId w:val="9"/>
              </w:numPr>
            </w:pPr>
            <w:r>
              <w:t>About the simple working characteristics of materials and components</w:t>
            </w:r>
          </w:p>
          <w:p w:rsidR="0090316B" w:rsidRDefault="0090316B" w:rsidP="0090316B">
            <w:pPr>
              <w:pStyle w:val="ListParagraph"/>
              <w:numPr>
                <w:ilvl w:val="0"/>
                <w:numId w:val="9"/>
              </w:numPr>
            </w:pPr>
            <w:r>
              <w:t xml:space="preserve">About the movement of simple mechanisms </w:t>
            </w:r>
            <w:proofErr w:type="spellStart"/>
            <w:r>
              <w:t>eg</w:t>
            </w:r>
            <w:proofErr w:type="spellEnd"/>
            <w:r>
              <w:t xml:space="preserve">. </w:t>
            </w:r>
            <w:proofErr w:type="spellStart"/>
            <w:r>
              <w:t>levers,sliders</w:t>
            </w:r>
            <w:proofErr w:type="spellEnd"/>
            <w:r>
              <w:t>, wheels and axels</w:t>
            </w:r>
          </w:p>
          <w:p w:rsidR="0090316B" w:rsidRDefault="0090316B" w:rsidP="0090316B">
            <w:pPr>
              <w:pStyle w:val="ListParagraph"/>
              <w:numPr>
                <w:ilvl w:val="0"/>
                <w:numId w:val="9"/>
              </w:numPr>
            </w:pPr>
            <w:r>
              <w:t>How freestanding structures can be made stronger, stiffer and more stable</w:t>
            </w:r>
          </w:p>
          <w:p w:rsidR="0090316B" w:rsidRDefault="0090316B" w:rsidP="0090316B">
            <w:pPr>
              <w:pStyle w:val="ListParagraph"/>
              <w:numPr>
                <w:ilvl w:val="0"/>
                <w:numId w:val="9"/>
              </w:numPr>
            </w:pPr>
            <w:r>
              <w:t>That a 3D textiles product can be assembled from two  identical fabric shapes</w:t>
            </w:r>
          </w:p>
          <w:p w:rsidR="0090316B" w:rsidRDefault="0090316B" w:rsidP="0090316B">
            <w:pPr>
              <w:pStyle w:val="ListParagraph"/>
              <w:numPr>
                <w:ilvl w:val="0"/>
                <w:numId w:val="9"/>
              </w:numPr>
            </w:pPr>
            <w:r>
              <w:t>That food ingredients should be combined according to their sensory characteristics</w:t>
            </w:r>
          </w:p>
          <w:p w:rsidR="0090316B" w:rsidRDefault="0090316B" w:rsidP="0090316B">
            <w:pPr>
              <w:pStyle w:val="ListParagraph"/>
              <w:numPr>
                <w:ilvl w:val="0"/>
                <w:numId w:val="9"/>
              </w:numPr>
            </w:pPr>
            <w:r>
              <w:t xml:space="preserve">The correct technical vocabulary for the projects they are undertaking </w:t>
            </w:r>
          </w:p>
        </w:tc>
      </w:tr>
      <w:tr w:rsidR="009C4C90" w:rsidTr="009C4C90">
        <w:tc>
          <w:tcPr>
            <w:tcW w:w="2950" w:type="dxa"/>
          </w:tcPr>
          <w:p w:rsidR="009C4C90" w:rsidRDefault="0090316B" w:rsidP="00636DC7">
            <w:pPr>
              <w:pStyle w:val="ListParagraph"/>
              <w:ind w:left="0"/>
            </w:pPr>
            <w:r>
              <w:t xml:space="preserve">Teaching cooking and Nutrition </w:t>
            </w:r>
          </w:p>
          <w:p w:rsidR="0090316B" w:rsidRDefault="0090316B" w:rsidP="00636DC7">
            <w:pPr>
              <w:pStyle w:val="ListParagraph"/>
              <w:ind w:left="0"/>
            </w:pPr>
            <w:r>
              <w:t xml:space="preserve">Understanding food and food preparation and nutrition </w:t>
            </w:r>
          </w:p>
        </w:tc>
        <w:tc>
          <w:tcPr>
            <w:tcW w:w="9558" w:type="dxa"/>
          </w:tcPr>
          <w:p w:rsidR="009C4C90" w:rsidRDefault="0090316B" w:rsidP="00636DC7">
            <w:pPr>
              <w:pStyle w:val="ListParagraph"/>
              <w:ind w:left="0"/>
            </w:pPr>
            <w:r>
              <w:t>KS1 pupil should know:</w:t>
            </w:r>
          </w:p>
          <w:p w:rsidR="0090316B" w:rsidRDefault="0090316B" w:rsidP="0090316B">
            <w:pPr>
              <w:pStyle w:val="ListParagraph"/>
              <w:numPr>
                <w:ilvl w:val="0"/>
                <w:numId w:val="10"/>
              </w:numPr>
            </w:pPr>
            <w:r>
              <w:t>That food comes from plants or animals</w:t>
            </w:r>
          </w:p>
          <w:p w:rsidR="0090316B" w:rsidRDefault="0090316B" w:rsidP="0090316B">
            <w:pPr>
              <w:pStyle w:val="ListParagraph"/>
              <w:numPr>
                <w:ilvl w:val="0"/>
                <w:numId w:val="10"/>
              </w:numPr>
            </w:pPr>
            <w:r>
              <w:t xml:space="preserve">Understand that food has to be farmed, caught or grown </w:t>
            </w:r>
          </w:p>
          <w:p w:rsidR="0090316B" w:rsidRDefault="0090316B" w:rsidP="0090316B">
            <w:pPr>
              <w:pStyle w:val="ListParagraph"/>
              <w:numPr>
                <w:ilvl w:val="0"/>
                <w:numId w:val="10"/>
              </w:numPr>
            </w:pPr>
            <w:r>
              <w:t>Sort food into 5 groups</w:t>
            </w:r>
          </w:p>
          <w:p w:rsidR="0090316B" w:rsidRDefault="0090316B" w:rsidP="0090316B">
            <w:pPr>
              <w:pStyle w:val="ListParagraph"/>
              <w:numPr>
                <w:ilvl w:val="0"/>
                <w:numId w:val="10"/>
              </w:numPr>
            </w:pPr>
            <w:r>
              <w:t>Know that people should eat at least 5 portions of fruit and veg a day</w:t>
            </w:r>
          </w:p>
          <w:p w:rsidR="0090316B" w:rsidRDefault="0090316B" w:rsidP="0090316B">
            <w:pPr>
              <w:pStyle w:val="ListParagraph"/>
              <w:numPr>
                <w:ilvl w:val="0"/>
                <w:numId w:val="10"/>
              </w:numPr>
            </w:pPr>
            <w:r>
              <w:t xml:space="preserve">Prepare simple dishes hygienically and safely without a heat source </w:t>
            </w:r>
          </w:p>
          <w:p w:rsidR="0090316B" w:rsidRDefault="0090316B" w:rsidP="0090316B">
            <w:pPr>
              <w:pStyle w:val="ListParagraph"/>
              <w:numPr>
                <w:ilvl w:val="0"/>
                <w:numId w:val="10"/>
              </w:numPr>
            </w:pPr>
            <w:r>
              <w:t xml:space="preserve">Use cooking techniques such as cutting peeling and grating </w:t>
            </w:r>
          </w:p>
        </w:tc>
      </w:tr>
    </w:tbl>
    <w:p w:rsidR="004A63AD" w:rsidRDefault="004A63AD" w:rsidP="00636DC7">
      <w:pPr>
        <w:pStyle w:val="ListParagraph"/>
        <w:ind w:left="1440"/>
      </w:pPr>
    </w:p>
    <w:p w:rsidR="0090316B" w:rsidRDefault="0090316B" w:rsidP="00636DC7">
      <w:pPr>
        <w:pStyle w:val="ListParagraph"/>
        <w:ind w:left="1440"/>
      </w:pPr>
    </w:p>
    <w:p w:rsidR="0090316B" w:rsidRDefault="0090316B" w:rsidP="0090316B">
      <w:pPr>
        <w:tabs>
          <w:tab w:val="left" w:pos="1845"/>
        </w:tabs>
        <w:rPr>
          <w:b/>
          <w:u w:val="single"/>
        </w:rPr>
      </w:pPr>
      <w:r w:rsidRPr="0090316B">
        <w:rPr>
          <w:b/>
          <w:u w:val="single"/>
        </w:rPr>
        <w:t>Years 4, 5 and 6</w:t>
      </w:r>
      <w:r w:rsidR="00AB55EA">
        <w:rPr>
          <w:b/>
          <w:u w:val="single"/>
        </w:rPr>
        <w:t>- Class 3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950"/>
        <w:gridCol w:w="9558"/>
      </w:tblGrid>
      <w:tr w:rsidR="00BD19ED" w:rsidTr="00390B0E">
        <w:tc>
          <w:tcPr>
            <w:tcW w:w="2950" w:type="dxa"/>
          </w:tcPr>
          <w:p w:rsidR="00BD19ED" w:rsidRDefault="00BD19ED" w:rsidP="00390B0E">
            <w:pPr>
              <w:pStyle w:val="ListParagraph"/>
              <w:ind w:left="0"/>
            </w:pPr>
            <w:r>
              <w:t>Exploring context and existing products</w:t>
            </w:r>
          </w:p>
        </w:tc>
        <w:tc>
          <w:tcPr>
            <w:tcW w:w="9558" w:type="dxa"/>
          </w:tcPr>
          <w:p w:rsidR="00BD19ED" w:rsidRDefault="00BD19ED" w:rsidP="00390B0E">
            <w:pPr>
              <w:pStyle w:val="ListParagraph"/>
              <w:numPr>
                <w:ilvl w:val="0"/>
                <w:numId w:val="8"/>
              </w:numPr>
            </w:pPr>
            <w:r>
              <w:t>Identify who made the product, when it was made and what its purpose is</w:t>
            </w:r>
          </w:p>
          <w:p w:rsidR="00BD19ED" w:rsidRPr="00BD19ED" w:rsidRDefault="00BD19ED" w:rsidP="00390B0E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 xml:space="preserve">Identify what the product has been made from and </w:t>
            </w:r>
            <w:r w:rsidRPr="00BD19ED">
              <w:rPr>
                <w:b/>
              </w:rPr>
              <w:t>how environmentally friendly the materials are</w:t>
            </w:r>
          </w:p>
          <w:p w:rsidR="00BD19ED" w:rsidRDefault="00BD19ED" w:rsidP="00390B0E">
            <w:pPr>
              <w:pStyle w:val="ListParagraph"/>
              <w:numPr>
                <w:ilvl w:val="0"/>
                <w:numId w:val="8"/>
              </w:numPr>
            </w:pPr>
            <w:r>
              <w:t>Evaluate the product on design, appearance and use</w:t>
            </w:r>
          </w:p>
          <w:p w:rsidR="00BD19ED" w:rsidRDefault="00BD19ED" w:rsidP="00390B0E">
            <w:pPr>
              <w:pStyle w:val="ListParagraph"/>
              <w:numPr>
                <w:ilvl w:val="0"/>
                <w:numId w:val="8"/>
              </w:numPr>
            </w:pPr>
            <w:r>
              <w:t xml:space="preserve">Research facts about famous inventors/chefs/designers linked to product </w:t>
            </w:r>
          </w:p>
          <w:p w:rsidR="00BD19ED" w:rsidRPr="00BD19ED" w:rsidRDefault="00BD19ED" w:rsidP="00390B0E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BD19ED">
              <w:rPr>
                <w:b/>
              </w:rPr>
              <w:t>Identify the cost of making the product</w:t>
            </w:r>
            <w:r>
              <w:rPr>
                <w:b/>
              </w:rPr>
              <w:t xml:space="preserve"> and whether it has any other purpose </w:t>
            </w:r>
            <w:proofErr w:type="spellStart"/>
            <w:r>
              <w:rPr>
                <w:b/>
              </w:rPr>
              <w:t>eg</w:t>
            </w:r>
            <w:proofErr w:type="spellEnd"/>
            <w:r>
              <w:rPr>
                <w:b/>
              </w:rPr>
              <w:t>. trend setting</w:t>
            </w:r>
          </w:p>
        </w:tc>
      </w:tr>
      <w:tr w:rsidR="00BD19ED" w:rsidRPr="009C4C90" w:rsidTr="00390B0E">
        <w:tc>
          <w:tcPr>
            <w:tcW w:w="2950" w:type="dxa"/>
          </w:tcPr>
          <w:p w:rsidR="00BD19ED" w:rsidRDefault="00BD19ED" w:rsidP="00390B0E">
            <w:pPr>
              <w:pStyle w:val="ListParagraph"/>
              <w:ind w:left="0"/>
            </w:pPr>
            <w:r>
              <w:t>design</w:t>
            </w:r>
          </w:p>
        </w:tc>
        <w:tc>
          <w:tcPr>
            <w:tcW w:w="9558" w:type="dxa"/>
          </w:tcPr>
          <w:p w:rsidR="00BD19ED" w:rsidRPr="00BD19ED" w:rsidRDefault="00BD19ED" w:rsidP="00390B0E">
            <w:pPr>
              <w:pStyle w:val="ListParagraph"/>
              <w:numPr>
                <w:ilvl w:val="0"/>
                <w:numId w:val="4"/>
              </w:numPr>
            </w:pPr>
            <w:r w:rsidRPr="00BD19ED">
              <w:t>Understand and gather information about what a particular group of people want from a product using questionnaires, surveys etc.</w:t>
            </w:r>
          </w:p>
          <w:p w:rsidR="00BD19ED" w:rsidRPr="00BD19ED" w:rsidRDefault="00BD19ED" w:rsidP="00390B0E">
            <w:pPr>
              <w:pStyle w:val="ListParagraph"/>
              <w:numPr>
                <w:ilvl w:val="0"/>
                <w:numId w:val="4"/>
              </w:numPr>
            </w:pPr>
            <w:r w:rsidRPr="00BD19ED">
              <w:t>Describe the purpose of their product</w:t>
            </w:r>
          </w:p>
          <w:p w:rsidR="00BD19ED" w:rsidRPr="00BD19ED" w:rsidRDefault="00BD19ED" w:rsidP="00390B0E">
            <w:pPr>
              <w:pStyle w:val="ListParagraph"/>
              <w:numPr>
                <w:ilvl w:val="0"/>
                <w:numId w:val="4"/>
              </w:numPr>
            </w:pPr>
            <w:r w:rsidRPr="00BD19ED">
              <w:t xml:space="preserve">Identify design features that will appeal to intended users </w:t>
            </w:r>
          </w:p>
          <w:p w:rsidR="00BD19ED" w:rsidRPr="00BD19ED" w:rsidRDefault="00BD19ED" w:rsidP="00390B0E">
            <w:pPr>
              <w:pStyle w:val="ListParagraph"/>
              <w:numPr>
                <w:ilvl w:val="0"/>
                <w:numId w:val="4"/>
              </w:numPr>
            </w:pPr>
            <w:r w:rsidRPr="00BD19ED">
              <w:t xml:space="preserve">Explain </w:t>
            </w:r>
            <w:r>
              <w:t>how p</w:t>
            </w:r>
            <w:r w:rsidRPr="00BD19ED">
              <w:t>arts of their product will work</w:t>
            </w:r>
          </w:p>
          <w:p w:rsidR="00BD19ED" w:rsidRDefault="00BD19ED" w:rsidP="00390B0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Create a design description of their product </w:t>
            </w:r>
          </w:p>
          <w:p w:rsidR="00BD19ED" w:rsidRDefault="00BD19ED" w:rsidP="00390B0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Highlight the impact of time, resources and cost within their latest design </w:t>
            </w:r>
            <w:r w:rsidR="003C2FD8">
              <w:rPr>
                <w:b/>
              </w:rPr>
              <w:t>ideas</w:t>
            </w:r>
          </w:p>
          <w:p w:rsidR="003C2FD8" w:rsidRPr="003C2FD8" w:rsidRDefault="003C2FD8" w:rsidP="00390B0E">
            <w:pPr>
              <w:pStyle w:val="ListParagraph"/>
              <w:numPr>
                <w:ilvl w:val="0"/>
                <w:numId w:val="4"/>
              </w:numPr>
            </w:pPr>
            <w:r w:rsidRPr="003C2FD8">
              <w:lastRenderedPageBreak/>
              <w:t>Generate innovative ideas that meet the needs of users</w:t>
            </w:r>
          </w:p>
        </w:tc>
      </w:tr>
      <w:tr w:rsidR="00BD19ED" w:rsidTr="00390B0E">
        <w:tc>
          <w:tcPr>
            <w:tcW w:w="2950" w:type="dxa"/>
          </w:tcPr>
          <w:p w:rsidR="00BD19ED" w:rsidRDefault="00BD19ED" w:rsidP="00390B0E">
            <w:pPr>
              <w:pStyle w:val="ListParagraph"/>
              <w:ind w:left="0"/>
            </w:pPr>
            <w:r>
              <w:lastRenderedPageBreak/>
              <w:t>planning</w:t>
            </w:r>
          </w:p>
        </w:tc>
        <w:tc>
          <w:tcPr>
            <w:tcW w:w="9558" w:type="dxa"/>
          </w:tcPr>
          <w:p w:rsidR="00BD19ED" w:rsidRDefault="003C2FD8" w:rsidP="00390B0E">
            <w:pPr>
              <w:pStyle w:val="ListParagraph"/>
              <w:numPr>
                <w:ilvl w:val="0"/>
                <w:numId w:val="5"/>
              </w:numPr>
            </w:pPr>
            <w:r>
              <w:t>Share and discuss ideas with others</w:t>
            </w:r>
          </w:p>
          <w:p w:rsidR="003C2FD8" w:rsidRDefault="0041596B" w:rsidP="00390B0E">
            <w:pPr>
              <w:pStyle w:val="ListParagraph"/>
              <w:numPr>
                <w:ilvl w:val="0"/>
                <w:numId w:val="5"/>
              </w:numPr>
            </w:pPr>
            <w:r>
              <w:t>Record a step by step plan for making</w:t>
            </w:r>
          </w:p>
          <w:p w:rsidR="00144D2B" w:rsidRDefault="00144D2B" w:rsidP="00144D2B">
            <w:pPr>
              <w:ind w:left="360"/>
            </w:pPr>
          </w:p>
          <w:p w:rsidR="0041596B" w:rsidRDefault="0041596B" w:rsidP="0041596B">
            <w:pPr>
              <w:pStyle w:val="ListParagraph"/>
              <w:numPr>
                <w:ilvl w:val="0"/>
                <w:numId w:val="5"/>
              </w:numPr>
            </w:pPr>
            <w:r>
              <w:t xml:space="preserve">Produce lists for the tools, equipment and materials they will be using </w:t>
            </w:r>
          </w:p>
          <w:p w:rsidR="0041596B" w:rsidRDefault="0041596B" w:rsidP="0041596B">
            <w:pPr>
              <w:pStyle w:val="ListParagraph"/>
              <w:numPr>
                <w:ilvl w:val="0"/>
                <w:numId w:val="5"/>
              </w:numPr>
            </w:pPr>
            <w:r>
              <w:t>Choose materials to use based on their suitability of their properties and aesthetic qualities</w:t>
            </w:r>
          </w:p>
          <w:p w:rsidR="0041596B" w:rsidRDefault="0041596B" w:rsidP="0041596B">
            <w:pPr>
              <w:pStyle w:val="ListParagraph"/>
              <w:numPr>
                <w:ilvl w:val="0"/>
                <w:numId w:val="5"/>
              </w:numPr>
            </w:pPr>
            <w:r>
              <w:t>Represent ideas in diagrams, annotated sketches and computer based programmes (where appropriate)</w:t>
            </w:r>
          </w:p>
          <w:p w:rsidR="0041596B" w:rsidRDefault="0041596B" w:rsidP="0041596B">
            <w:pPr>
              <w:pStyle w:val="ListParagraph"/>
              <w:numPr>
                <w:ilvl w:val="0"/>
                <w:numId w:val="5"/>
              </w:numPr>
            </w:pPr>
            <w:r>
              <w:t>Create pattern pieces and prototypes</w:t>
            </w:r>
          </w:p>
        </w:tc>
      </w:tr>
      <w:tr w:rsidR="00BD19ED" w:rsidTr="00390B0E">
        <w:tc>
          <w:tcPr>
            <w:tcW w:w="2950" w:type="dxa"/>
          </w:tcPr>
          <w:p w:rsidR="00BD19ED" w:rsidRDefault="00BD19ED" w:rsidP="00390B0E">
            <w:pPr>
              <w:pStyle w:val="ListParagraph"/>
              <w:ind w:left="0"/>
            </w:pPr>
            <w:r>
              <w:t>making</w:t>
            </w:r>
          </w:p>
        </w:tc>
        <w:tc>
          <w:tcPr>
            <w:tcW w:w="9558" w:type="dxa"/>
          </w:tcPr>
          <w:p w:rsidR="00BD19ED" w:rsidRDefault="00144D2B" w:rsidP="00390B0E">
            <w:pPr>
              <w:ind w:left="360"/>
            </w:pPr>
            <w:r>
              <w:t>KS2 pupils should:</w:t>
            </w:r>
          </w:p>
          <w:p w:rsidR="00144D2B" w:rsidRDefault="00144D2B" w:rsidP="00390B0E">
            <w:pPr>
              <w:ind w:left="360"/>
            </w:pPr>
            <w:r>
              <w:t xml:space="preserve">Use materials, construction material and kits, textiles, foods, mechanical and electrical components </w:t>
            </w:r>
          </w:p>
          <w:p w:rsidR="00144D2B" w:rsidRDefault="00144D2B" w:rsidP="00144D2B">
            <w:pPr>
              <w:pStyle w:val="ListParagraph"/>
              <w:numPr>
                <w:ilvl w:val="0"/>
                <w:numId w:val="11"/>
              </w:numPr>
            </w:pPr>
            <w:r>
              <w:t>Choose suitable tools for making whilst explaining why they should be used. Use design criteria whilst making.</w:t>
            </w:r>
          </w:p>
          <w:p w:rsidR="00144D2B" w:rsidRDefault="00144D2B" w:rsidP="00144D2B">
            <w:pPr>
              <w:pStyle w:val="ListParagraph"/>
              <w:numPr>
                <w:ilvl w:val="0"/>
                <w:numId w:val="11"/>
              </w:numPr>
            </w:pPr>
            <w:r>
              <w:t>Follow safety and food hygiene procedures</w:t>
            </w:r>
          </w:p>
          <w:p w:rsidR="00144D2B" w:rsidRDefault="00144D2B" w:rsidP="00144D2B">
            <w:pPr>
              <w:pStyle w:val="ListParagraph"/>
              <w:numPr>
                <w:ilvl w:val="0"/>
                <w:numId w:val="11"/>
              </w:numPr>
            </w:pPr>
            <w:r>
              <w:t xml:space="preserve">Measure, mark, cut and shape materials and components accurately </w:t>
            </w:r>
          </w:p>
          <w:p w:rsidR="00144D2B" w:rsidRDefault="00144D2B" w:rsidP="00144D2B">
            <w:pPr>
              <w:pStyle w:val="ListParagraph"/>
              <w:numPr>
                <w:ilvl w:val="0"/>
                <w:numId w:val="11"/>
              </w:numPr>
            </w:pPr>
            <w:r>
              <w:t xml:space="preserve">Join, assemble and combine materials and components with some accuracy </w:t>
            </w:r>
          </w:p>
          <w:p w:rsidR="00144D2B" w:rsidRPr="00144D2B" w:rsidRDefault="00144D2B" w:rsidP="00144D2B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144D2B">
              <w:rPr>
                <w:b/>
              </w:rPr>
              <w:t xml:space="preserve">Demonstrate problem solving skills when encountering a mistake or practical problem </w:t>
            </w:r>
          </w:p>
          <w:p w:rsidR="00144D2B" w:rsidRDefault="00144D2B" w:rsidP="00144D2B">
            <w:pPr>
              <w:pStyle w:val="ListParagraph"/>
              <w:numPr>
                <w:ilvl w:val="0"/>
                <w:numId w:val="11"/>
              </w:numPr>
            </w:pPr>
            <w:r>
              <w:t>Use finishing techniques</w:t>
            </w:r>
            <w:r w:rsidRPr="00144D2B">
              <w:rPr>
                <w:b/>
              </w:rPr>
              <w:t>( that involve a number of steps</w:t>
            </w:r>
            <w:r>
              <w:t xml:space="preserve">) such as skills learnt in Art with </w:t>
            </w:r>
            <w:r w:rsidRPr="00144D2B">
              <w:rPr>
                <w:b/>
              </w:rPr>
              <w:t>some accuracy</w:t>
            </w:r>
            <w:r>
              <w:t xml:space="preserve"> </w:t>
            </w:r>
          </w:p>
        </w:tc>
      </w:tr>
      <w:tr w:rsidR="00BD19ED" w:rsidTr="00390B0E">
        <w:trPr>
          <w:trHeight w:val="433"/>
        </w:trPr>
        <w:tc>
          <w:tcPr>
            <w:tcW w:w="2950" w:type="dxa"/>
          </w:tcPr>
          <w:p w:rsidR="00BD19ED" w:rsidRDefault="00BD19ED" w:rsidP="00390B0E">
            <w:pPr>
              <w:pStyle w:val="ListParagraph"/>
              <w:ind w:left="0"/>
            </w:pPr>
            <w:r>
              <w:t xml:space="preserve">Evaluating </w:t>
            </w:r>
          </w:p>
        </w:tc>
        <w:tc>
          <w:tcPr>
            <w:tcW w:w="9558" w:type="dxa"/>
          </w:tcPr>
          <w:p w:rsidR="00BD19ED" w:rsidRDefault="00EE48F2" w:rsidP="00390B0E">
            <w:pPr>
              <w:pStyle w:val="ListParagraph"/>
              <w:numPr>
                <w:ilvl w:val="0"/>
                <w:numId w:val="7"/>
              </w:numPr>
            </w:pPr>
            <w:r>
              <w:t xml:space="preserve">Use design criteria to evaluate product </w:t>
            </w:r>
          </w:p>
          <w:p w:rsidR="00EE48F2" w:rsidRPr="00EE48F2" w:rsidRDefault="00EE48F2" w:rsidP="00390B0E">
            <w:pPr>
              <w:pStyle w:val="ListParagraph"/>
              <w:numPr>
                <w:ilvl w:val="0"/>
                <w:numId w:val="7"/>
              </w:numPr>
            </w:pPr>
            <w:r>
              <w:t>Identify strengths and areas for development –</w:t>
            </w:r>
            <w:r w:rsidRPr="00EE48F2">
              <w:rPr>
                <w:b/>
              </w:rPr>
              <w:t>looking at the quality of the end product and design and whether it is fit for its intended purpose</w:t>
            </w:r>
          </w:p>
          <w:p w:rsidR="00EE48F2" w:rsidRPr="00EE48F2" w:rsidRDefault="00EE48F2" w:rsidP="00390B0E">
            <w:pPr>
              <w:pStyle w:val="ListParagraph"/>
              <w:numPr>
                <w:ilvl w:val="0"/>
                <w:numId w:val="7"/>
              </w:numPr>
            </w:pPr>
            <w:r w:rsidRPr="00EE48F2">
              <w:t>Consider the views of others, including intended user, whilst evaluating product</w:t>
            </w:r>
          </w:p>
        </w:tc>
      </w:tr>
      <w:tr w:rsidR="00EE48F2" w:rsidTr="00390B0E">
        <w:trPr>
          <w:trHeight w:val="433"/>
        </w:trPr>
        <w:tc>
          <w:tcPr>
            <w:tcW w:w="2950" w:type="dxa"/>
          </w:tcPr>
          <w:p w:rsidR="00EE48F2" w:rsidRDefault="00EE48F2" w:rsidP="00390B0E">
            <w:pPr>
              <w:pStyle w:val="ListParagraph"/>
              <w:ind w:left="0"/>
            </w:pPr>
            <w:r>
              <w:t xml:space="preserve">Technical knowledge </w:t>
            </w:r>
          </w:p>
        </w:tc>
        <w:tc>
          <w:tcPr>
            <w:tcW w:w="9558" w:type="dxa"/>
          </w:tcPr>
          <w:p w:rsidR="00EE48F2" w:rsidRDefault="00EE48F2" w:rsidP="00EE48F2">
            <w:r>
              <w:t>At KS2 pupils should know:</w:t>
            </w:r>
          </w:p>
          <w:p w:rsidR="00EE48F2" w:rsidRDefault="00EE48F2" w:rsidP="00EE48F2">
            <w:pPr>
              <w:pStyle w:val="ListParagraph"/>
              <w:numPr>
                <w:ilvl w:val="0"/>
                <w:numId w:val="12"/>
              </w:numPr>
            </w:pPr>
            <w:r>
              <w:t>How to use learning from science and maths to design and make products that work</w:t>
            </w:r>
          </w:p>
          <w:p w:rsidR="00EE48F2" w:rsidRDefault="00137BD8" w:rsidP="00EE48F2">
            <w:pPr>
              <w:pStyle w:val="ListParagraph"/>
              <w:numPr>
                <w:ilvl w:val="0"/>
                <w:numId w:val="12"/>
              </w:numPr>
            </w:pPr>
            <w:r>
              <w:t>That materials have both functional and aesthetic properties</w:t>
            </w:r>
          </w:p>
          <w:p w:rsidR="00137BD8" w:rsidRPr="00AB55EA" w:rsidRDefault="00137BD8" w:rsidP="00137BD8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AB55EA">
              <w:rPr>
                <w:b/>
              </w:rPr>
              <w:t xml:space="preserve">That </w:t>
            </w:r>
            <w:r w:rsidR="00AB55EA" w:rsidRPr="00AB55EA">
              <w:rPr>
                <w:b/>
              </w:rPr>
              <w:t>materials</w:t>
            </w:r>
            <w:r w:rsidRPr="00AB55EA">
              <w:rPr>
                <w:b/>
              </w:rPr>
              <w:t xml:space="preserve"> can be combined and mixed to create more useful characteristics </w:t>
            </w:r>
          </w:p>
          <w:p w:rsidR="00137BD8" w:rsidRDefault="00137BD8" w:rsidP="00137BD8">
            <w:pPr>
              <w:pStyle w:val="ListParagraph"/>
              <w:numPr>
                <w:ilvl w:val="0"/>
                <w:numId w:val="12"/>
              </w:numPr>
            </w:pPr>
            <w:r w:rsidRPr="00137BD8">
              <w:t xml:space="preserve">that mechanical and electrical systems have an input, process and output </w:t>
            </w:r>
          </w:p>
          <w:p w:rsidR="00137BD8" w:rsidRPr="00AB55EA" w:rsidRDefault="00137BD8" w:rsidP="00137BD8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AB55EA">
              <w:rPr>
                <w:b/>
              </w:rPr>
              <w:t xml:space="preserve">the correct technical vocabulary for the projects they are undertaking In early KS2 pupils should also know: </w:t>
            </w:r>
          </w:p>
          <w:p w:rsidR="00137BD8" w:rsidRDefault="00137BD8" w:rsidP="00137BD8">
            <w:pPr>
              <w:pStyle w:val="ListParagraph"/>
              <w:numPr>
                <w:ilvl w:val="0"/>
                <w:numId w:val="12"/>
              </w:numPr>
            </w:pPr>
            <w:r w:rsidRPr="00137BD8">
              <w:t xml:space="preserve">how mechanical systems such as levers and linkages or pneumatic systems create movement  </w:t>
            </w:r>
          </w:p>
          <w:p w:rsidR="00137BD8" w:rsidRDefault="00137BD8" w:rsidP="00137BD8">
            <w:pPr>
              <w:pStyle w:val="ListParagraph"/>
              <w:numPr>
                <w:ilvl w:val="0"/>
                <w:numId w:val="12"/>
              </w:numPr>
            </w:pPr>
            <w:r w:rsidRPr="00137BD8">
              <w:t xml:space="preserve">how simple electrical circuits and components can be used to create functional products </w:t>
            </w:r>
          </w:p>
          <w:p w:rsidR="00137BD8" w:rsidRDefault="00137BD8" w:rsidP="00137BD8">
            <w:pPr>
              <w:pStyle w:val="ListParagraph"/>
              <w:numPr>
                <w:ilvl w:val="0"/>
                <w:numId w:val="12"/>
              </w:numPr>
            </w:pPr>
            <w:r w:rsidRPr="00137BD8">
              <w:lastRenderedPageBreak/>
              <w:t xml:space="preserve">how to program a computer to control their products </w:t>
            </w:r>
          </w:p>
          <w:p w:rsidR="00137BD8" w:rsidRDefault="00137BD8" w:rsidP="00137BD8">
            <w:pPr>
              <w:pStyle w:val="ListParagraph"/>
              <w:numPr>
                <w:ilvl w:val="0"/>
                <w:numId w:val="12"/>
              </w:numPr>
            </w:pPr>
            <w:r w:rsidRPr="00137BD8">
              <w:t xml:space="preserve">how to make strong, stiff shell structures </w:t>
            </w:r>
          </w:p>
          <w:p w:rsidR="00137BD8" w:rsidRPr="00AB55EA" w:rsidRDefault="00137BD8" w:rsidP="00137BD8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AB55EA">
              <w:rPr>
                <w:b/>
              </w:rPr>
              <w:t xml:space="preserve">that a single fabric shape can be used to make a 3D textiles product </w:t>
            </w:r>
          </w:p>
          <w:p w:rsidR="00AB55EA" w:rsidRPr="00AB55EA" w:rsidRDefault="00137BD8" w:rsidP="00137BD8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AB55EA">
              <w:rPr>
                <w:b/>
              </w:rPr>
              <w:t xml:space="preserve">that food ingredients can be fresh, pre-cooked and processed </w:t>
            </w:r>
          </w:p>
          <w:p w:rsidR="00835165" w:rsidRDefault="00137BD8" w:rsidP="00AB55EA">
            <w:r w:rsidRPr="00137BD8">
              <w:t xml:space="preserve">In late KS2 pupils should also know: </w:t>
            </w:r>
          </w:p>
          <w:p w:rsidR="00835165" w:rsidRDefault="00137BD8" w:rsidP="00137BD8">
            <w:pPr>
              <w:pStyle w:val="ListParagraph"/>
              <w:numPr>
                <w:ilvl w:val="0"/>
                <w:numId w:val="12"/>
              </w:numPr>
            </w:pPr>
            <w:r w:rsidRPr="00137BD8">
              <w:t xml:space="preserve">how mechanical systems such as cams or pulleys or gears create movement </w:t>
            </w:r>
          </w:p>
          <w:p w:rsidR="00835165" w:rsidRDefault="00137BD8" w:rsidP="00137BD8">
            <w:pPr>
              <w:pStyle w:val="ListParagraph"/>
              <w:numPr>
                <w:ilvl w:val="0"/>
                <w:numId w:val="12"/>
              </w:numPr>
            </w:pPr>
            <w:r w:rsidRPr="00137BD8">
              <w:t>how more complex electrical circuits and components can be use</w:t>
            </w:r>
            <w:r w:rsidR="00835165">
              <w:t>d to create functional products</w:t>
            </w:r>
          </w:p>
          <w:p w:rsidR="00835165" w:rsidRDefault="00137BD8" w:rsidP="00137BD8">
            <w:pPr>
              <w:pStyle w:val="ListParagraph"/>
              <w:numPr>
                <w:ilvl w:val="0"/>
                <w:numId w:val="12"/>
              </w:numPr>
            </w:pPr>
            <w:r w:rsidRPr="00137BD8">
              <w:t>how to program a computer to monitor changes in the environme</w:t>
            </w:r>
            <w:r w:rsidR="00835165">
              <w:t>nt and control their products</w:t>
            </w:r>
          </w:p>
          <w:p w:rsidR="00835165" w:rsidRDefault="00137BD8" w:rsidP="00137BD8">
            <w:pPr>
              <w:pStyle w:val="ListParagraph"/>
              <w:numPr>
                <w:ilvl w:val="0"/>
                <w:numId w:val="12"/>
              </w:numPr>
            </w:pPr>
            <w:r w:rsidRPr="00137BD8">
              <w:t xml:space="preserve">how to reinforce and strengthen a 3D framework </w:t>
            </w:r>
          </w:p>
          <w:p w:rsidR="00835165" w:rsidRPr="00AB55EA" w:rsidRDefault="00137BD8" w:rsidP="00137BD8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AB55EA">
              <w:rPr>
                <w:b/>
              </w:rPr>
              <w:t xml:space="preserve">that a 3D textiles product can be made from a combination of fabric shapes </w:t>
            </w:r>
          </w:p>
          <w:p w:rsidR="00137BD8" w:rsidRDefault="00137BD8" w:rsidP="00137BD8">
            <w:pPr>
              <w:pStyle w:val="ListParagraph"/>
              <w:numPr>
                <w:ilvl w:val="0"/>
                <w:numId w:val="12"/>
              </w:numPr>
            </w:pPr>
            <w:r w:rsidRPr="00AB55EA">
              <w:rPr>
                <w:b/>
              </w:rPr>
              <w:t>that a recipe can be adapted by adding or substituting one or more ingredients</w:t>
            </w:r>
          </w:p>
        </w:tc>
      </w:tr>
      <w:tr w:rsidR="00835165" w:rsidTr="00390B0E">
        <w:trPr>
          <w:trHeight w:val="433"/>
        </w:trPr>
        <w:tc>
          <w:tcPr>
            <w:tcW w:w="2950" w:type="dxa"/>
          </w:tcPr>
          <w:p w:rsidR="00835165" w:rsidRDefault="00835165" w:rsidP="00390B0E">
            <w:pPr>
              <w:pStyle w:val="ListParagraph"/>
              <w:ind w:left="0"/>
            </w:pPr>
            <w:r>
              <w:lastRenderedPageBreak/>
              <w:t xml:space="preserve">Teaching nutrition and cooking </w:t>
            </w:r>
          </w:p>
          <w:p w:rsidR="00835165" w:rsidRDefault="00835165" w:rsidP="00390B0E">
            <w:pPr>
              <w:pStyle w:val="ListParagraph"/>
              <w:ind w:left="0"/>
            </w:pPr>
            <w:r>
              <w:t>Where food comes from</w:t>
            </w:r>
          </w:p>
          <w:p w:rsidR="00835165" w:rsidRDefault="00835165" w:rsidP="00390B0E">
            <w:pPr>
              <w:pStyle w:val="ListParagraph"/>
              <w:ind w:left="0"/>
            </w:pPr>
          </w:p>
          <w:p w:rsidR="00835165" w:rsidRDefault="00835165" w:rsidP="00390B0E">
            <w:pPr>
              <w:pStyle w:val="ListParagraph"/>
              <w:ind w:left="0"/>
            </w:pPr>
          </w:p>
          <w:p w:rsidR="00835165" w:rsidRDefault="00835165" w:rsidP="00390B0E">
            <w:pPr>
              <w:pStyle w:val="ListParagraph"/>
              <w:ind w:left="0"/>
            </w:pPr>
          </w:p>
          <w:p w:rsidR="00835165" w:rsidRDefault="00835165" w:rsidP="00390B0E">
            <w:pPr>
              <w:pStyle w:val="ListParagraph"/>
              <w:ind w:left="0"/>
            </w:pPr>
          </w:p>
          <w:p w:rsidR="00835165" w:rsidRDefault="00835165" w:rsidP="00390B0E">
            <w:pPr>
              <w:pStyle w:val="ListParagraph"/>
              <w:ind w:left="0"/>
            </w:pPr>
            <w:r w:rsidRPr="00835165">
              <w:t>Food preparation, cooking and nutrition</w:t>
            </w:r>
            <w:r>
              <w:t xml:space="preserve"> </w:t>
            </w:r>
          </w:p>
          <w:p w:rsidR="00835165" w:rsidRDefault="00835165" w:rsidP="00390B0E">
            <w:pPr>
              <w:pStyle w:val="ListParagraph"/>
              <w:ind w:left="0"/>
            </w:pPr>
          </w:p>
          <w:p w:rsidR="00835165" w:rsidRDefault="00835165" w:rsidP="00390B0E">
            <w:pPr>
              <w:pStyle w:val="ListParagraph"/>
              <w:ind w:left="0"/>
            </w:pPr>
          </w:p>
        </w:tc>
        <w:tc>
          <w:tcPr>
            <w:tcW w:w="9558" w:type="dxa"/>
          </w:tcPr>
          <w:p w:rsidR="00835165" w:rsidRDefault="00835165" w:rsidP="00EE48F2">
            <w:r w:rsidRPr="00835165">
              <w:t>Across: KS2 pupils should know</w:t>
            </w:r>
            <w:r>
              <w:t>:</w:t>
            </w:r>
          </w:p>
          <w:p w:rsidR="007F7E06" w:rsidRDefault="00835165" w:rsidP="00EE48F2">
            <w:r w:rsidRPr="00835165">
              <w:t>• that food is grown (such as tomatoes, wheat and potatoes), reared (such as pigs, chickens and cattle) and caught (such as fish) in the UK, Europe and the wider world</w:t>
            </w:r>
            <w:r w:rsidR="007F7E06">
              <w:t>.</w:t>
            </w:r>
          </w:p>
          <w:p w:rsidR="00835165" w:rsidRDefault="00835165" w:rsidP="00EE48F2">
            <w:r w:rsidRPr="00835165">
              <w:t xml:space="preserve"> In late KS2 pupils should also know: </w:t>
            </w:r>
          </w:p>
          <w:p w:rsidR="00835165" w:rsidRDefault="00835165" w:rsidP="00EE48F2">
            <w:r w:rsidRPr="00835165">
              <w:t>• that seasons may a</w:t>
            </w:r>
            <w:r w:rsidR="007F7E06">
              <w:t>ffect the food available</w:t>
            </w:r>
          </w:p>
          <w:p w:rsidR="00835165" w:rsidRPr="007F7E06" w:rsidRDefault="00835165" w:rsidP="00EE48F2">
            <w:pPr>
              <w:rPr>
                <w:b/>
              </w:rPr>
            </w:pPr>
            <w:r w:rsidRPr="00835165">
              <w:t xml:space="preserve">• </w:t>
            </w:r>
            <w:r w:rsidRPr="007F7E06">
              <w:rPr>
                <w:b/>
              </w:rPr>
              <w:t>how food is processed into ingredients that can be eaten or used in cooking</w:t>
            </w:r>
          </w:p>
          <w:p w:rsidR="00835165" w:rsidRPr="007F7E06" w:rsidRDefault="00835165" w:rsidP="00EE48F2">
            <w:pPr>
              <w:rPr>
                <w:b/>
              </w:rPr>
            </w:pPr>
          </w:p>
          <w:p w:rsidR="00835165" w:rsidRDefault="00835165" w:rsidP="00EE48F2"/>
          <w:p w:rsidR="00835165" w:rsidRDefault="00835165" w:rsidP="00EE48F2">
            <w:r>
              <w:t xml:space="preserve">Across </w:t>
            </w:r>
            <w:r w:rsidRPr="00835165">
              <w:t>KS2 pupils should know</w:t>
            </w:r>
            <w:r>
              <w:t>:</w:t>
            </w:r>
          </w:p>
          <w:p w:rsidR="00835165" w:rsidRDefault="00835165" w:rsidP="00835165">
            <w:r>
              <w:t>T</w:t>
            </w:r>
            <w:r w:rsidRPr="00835165">
              <w:t xml:space="preserve">o prepare and cook a variety of predominantly savoury dishes safely and hygienically including, where appropriate, the use of a heat source </w:t>
            </w:r>
          </w:p>
          <w:p w:rsidR="00835165" w:rsidRDefault="00835165" w:rsidP="00835165">
            <w:r w:rsidRPr="00835165">
              <w:t xml:space="preserve">• how to use a range of techniques such as peeling, chopping, slicing, grating, mixing, spreading, kneading and baking In early KS2 pupils should also know: </w:t>
            </w:r>
          </w:p>
          <w:p w:rsidR="00835165" w:rsidRDefault="00835165" w:rsidP="00835165">
            <w:r w:rsidRPr="00835165">
              <w:t xml:space="preserve">• that a healthy diet is made up from a variety and balance of different food and drink, as depicted in The </w:t>
            </w:r>
            <w:proofErr w:type="spellStart"/>
            <w:r w:rsidRPr="00835165">
              <w:t>eatwell</w:t>
            </w:r>
            <w:proofErr w:type="spellEnd"/>
            <w:r w:rsidRPr="00835165">
              <w:t xml:space="preserve"> plate </w:t>
            </w:r>
          </w:p>
          <w:p w:rsidR="007F7E06" w:rsidRDefault="00835165" w:rsidP="00835165">
            <w:r w:rsidRPr="00835165">
              <w:t>• that to be active and healthy, food and drink are needed to provide energy for the body</w:t>
            </w:r>
            <w:r w:rsidR="007F7E06">
              <w:t>.</w:t>
            </w:r>
          </w:p>
          <w:p w:rsidR="00835165" w:rsidRDefault="00835165" w:rsidP="00835165">
            <w:r w:rsidRPr="00835165">
              <w:t xml:space="preserve"> In late KS2 pupils should also know: </w:t>
            </w:r>
          </w:p>
          <w:p w:rsidR="00835165" w:rsidRPr="007F7E06" w:rsidRDefault="00835165" w:rsidP="00835165">
            <w:pPr>
              <w:rPr>
                <w:b/>
              </w:rPr>
            </w:pPr>
            <w:r w:rsidRPr="007F7E06">
              <w:rPr>
                <w:b/>
              </w:rPr>
              <w:t xml:space="preserve">• that recipes can be adapted to change the appearance, taste, texture and aroma </w:t>
            </w:r>
          </w:p>
          <w:p w:rsidR="00835165" w:rsidRDefault="00835165" w:rsidP="00835165">
            <w:r w:rsidRPr="00835165">
              <w:t>• that different food and drink contain different substances – nutrients, water and fibre – that are needed for health</w:t>
            </w:r>
          </w:p>
        </w:tc>
      </w:tr>
    </w:tbl>
    <w:p w:rsidR="0090316B" w:rsidRPr="0090316B" w:rsidRDefault="0090316B" w:rsidP="0090316B">
      <w:pPr>
        <w:tabs>
          <w:tab w:val="left" w:pos="1845"/>
        </w:tabs>
        <w:rPr>
          <w:b/>
          <w:u w:val="single"/>
        </w:rPr>
      </w:pPr>
    </w:p>
    <w:sectPr w:rsidR="0090316B" w:rsidRPr="0090316B" w:rsidSect="00486A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1FF1"/>
    <w:multiLevelType w:val="hybridMultilevel"/>
    <w:tmpl w:val="33627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6CD2"/>
    <w:multiLevelType w:val="hybridMultilevel"/>
    <w:tmpl w:val="AA3C2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0859"/>
    <w:multiLevelType w:val="hybridMultilevel"/>
    <w:tmpl w:val="BBF4E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F4330"/>
    <w:multiLevelType w:val="hybridMultilevel"/>
    <w:tmpl w:val="9AB8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B22C9"/>
    <w:multiLevelType w:val="hybridMultilevel"/>
    <w:tmpl w:val="4A10C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82501"/>
    <w:multiLevelType w:val="hybridMultilevel"/>
    <w:tmpl w:val="B6988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001BC"/>
    <w:multiLevelType w:val="hybridMultilevel"/>
    <w:tmpl w:val="81DC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34646"/>
    <w:multiLevelType w:val="hybridMultilevel"/>
    <w:tmpl w:val="875A0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430AE"/>
    <w:multiLevelType w:val="hybridMultilevel"/>
    <w:tmpl w:val="4FAE4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02D8C"/>
    <w:multiLevelType w:val="hybridMultilevel"/>
    <w:tmpl w:val="2DC65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20595"/>
    <w:multiLevelType w:val="hybridMultilevel"/>
    <w:tmpl w:val="8B34E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D043C"/>
    <w:multiLevelType w:val="hybridMultilevel"/>
    <w:tmpl w:val="41C47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04F8C"/>
    <w:multiLevelType w:val="hybridMultilevel"/>
    <w:tmpl w:val="00D89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B3B21"/>
    <w:multiLevelType w:val="hybridMultilevel"/>
    <w:tmpl w:val="59466D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A83B6A"/>
    <w:multiLevelType w:val="hybridMultilevel"/>
    <w:tmpl w:val="2322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34B9D"/>
    <w:multiLevelType w:val="hybridMultilevel"/>
    <w:tmpl w:val="3DB473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FA7D14"/>
    <w:multiLevelType w:val="hybridMultilevel"/>
    <w:tmpl w:val="5BD2D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5"/>
  </w:num>
  <w:num w:numId="5">
    <w:abstractNumId w:val="7"/>
  </w:num>
  <w:num w:numId="6">
    <w:abstractNumId w:val="6"/>
  </w:num>
  <w:num w:numId="7">
    <w:abstractNumId w:val="16"/>
  </w:num>
  <w:num w:numId="8">
    <w:abstractNumId w:val="8"/>
  </w:num>
  <w:num w:numId="9">
    <w:abstractNumId w:val="3"/>
  </w:num>
  <w:num w:numId="10">
    <w:abstractNumId w:val="4"/>
  </w:num>
  <w:num w:numId="11">
    <w:abstractNumId w:val="13"/>
  </w:num>
  <w:num w:numId="12">
    <w:abstractNumId w:val="2"/>
  </w:num>
  <w:num w:numId="13">
    <w:abstractNumId w:val="12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92"/>
    <w:rsid w:val="00137BD8"/>
    <w:rsid w:val="00144D2B"/>
    <w:rsid w:val="003C2FD8"/>
    <w:rsid w:val="0041596B"/>
    <w:rsid w:val="00486A92"/>
    <w:rsid w:val="00495723"/>
    <w:rsid w:val="004A63AD"/>
    <w:rsid w:val="00583F7D"/>
    <w:rsid w:val="005906F9"/>
    <w:rsid w:val="00636DC7"/>
    <w:rsid w:val="00666E9D"/>
    <w:rsid w:val="006C2B16"/>
    <w:rsid w:val="0075681D"/>
    <w:rsid w:val="007C48E5"/>
    <w:rsid w:val="007F7E06"/>
    <w:rsid w:val="00835165"/>
    <w:rsid w:val="008725E8"/>
    <w:rsid w:val="0090316B"/>
    <w:rsid w:val="009C4C90"/>
    <w:rsid w:val="00A87189"/>
    <w:rsid w:val="00AB385C"/>
    <w:rsid w:val="00AB55EA"/>
    <w:rsid w:val="00BD19ED"/>
    <w:rsid w:val="00EE48F2"/>
    <w:rsid w:val="00F2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229D"/>
  <w15:chartTrackingRefBased/>
  <w15:docId w15:val="{41BBE5EB-0FF4-4830-9D3A-E0D72308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723"/>
    <w:pPr>
      <w:ind w:left="720"/>
      <w:contextualSpacing/>
    </w:pPr>
  </w:style>
  <w:style w:type="table" w:styleId="TableGrid">
    <w:name w:val="Table Grid"/>
    <w:basedOn w:val="TableNormal"/>
    <w:uiPriority w:val="39"/>
    <w:rsid w:val="0063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lhamilton</dc:creator>
  <cp:keywords/>
  <dc:description/>
  <cp:lastModifiedBy>admin</cp:lastModifiedBy>
  <cp:revision>3</cp:revision>
  <dcterms:created xsi:type="dcterms:W3CDTF">2019-08-12T14:05:00Z</dcterms:created>
  <dcterms:modified xsi:type="dcterms:W3CDTF">2025-02-13T10:06:00Z</dcterms:modified>
</cp:coreProperties>
</file>